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30E993F5" w:rsidP="04197092" w:rsidRDefault="30E993F5" w14:paraId="7EB99DE2" w14:textId="28E54690">
      <w:pPr>
        <w:pStyle w:val="Normalny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 w:asciiTheme="minorAscii" w:hAnsiTheme="minorAscii" w:cstheme="minorAscii"/>
          <w:b w:val="1"/>
          <w:bCs w:val="1"/>
        </w:rPr>
      </w:pPr>
      <w:r w:rsidRPr="04197092" w:rsidR="30E993F5">
        <w:rPr>
          <w:rFonts w:ascii="Calibri" w:hAnsi="Calibri" w:cs="Calibri" w:asciiTheme="minorAscii" w:hAnsiTheme="minorAscii" w:cstheme="minorAscii"/>
          <w:b w:val="0"/>
          <w:bCs w:val="0"/>
        </w:rPr>
        <w:t xml:space="preserve">Załącznik nr 1: </w:t>
      </w:r>
      <w:r w:rsidRPr="04197092" w:rsidR="30E993F5">
        <w:rPr>
          <w:rFonts w:ascii="Calibri" w:hAnsi="Calibri" w:cs="Calibri" w:asciiTheme="minorAscii" w:hAnsiTheme="minorAscii" w:cstheme="minorAscii"/>
          <w:b w:val="1"/>
          <w:bCs w:val="1"/>
        </w:rPr>
        <w:t>Wzór formularza aplikacyjnego</w:t>
      </w:r>
    </w:p>
    <w:p w:rsidR="61E369C9" w:rsidP="61E369C9" w:rsidRDefault="61E369C9" w14:paraId="54A4DA62" w14:textId="5CC3265A">
      <w:pPr>
        <w:pStyle w:val="Normalny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07F7DC7" w:rsidP="04197092" w:rsidRDefault="00745080" w14:paraId="02AF5CB9" w14:textId="01DC1E3E">
      <w:pPr>
        <w:pStyle w:val="Normalny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04197092" w:rsidR="3A056088">
        <w:rPr>
          <w:rFonts w:ascii="Calibri" w:hAnsi="Calibri" w:cs="Calibri" w:asciiTheme="minorAscii" w:hAnsiTheme="minorAscii" w:cstheme="minorAscii"/>
          <w:b w:val="1"/>
          <w:bCs w:val="1"/>
        </w:rPr>
        <w:t>FORMULARZ APLIKACYJNY</w:t>
      </w:r>
    </w:p>
    <w:p w:rsidR="00E4065F" w:rsidP="29A743FA" w:rsidRDefault="360A84ED" w14:paraId="1C84C4D4" w14:textId="790CD518">
      <w:pPr>
        <w:jc w:val="center"/>
        <w:rPr>
          <w:rFonts w:ascii="Calibri" w:hAnsi="Calibri" w:asciiTheme="minorAscii" w:hAnsiTheme="minorAscii"/>
          <w:b w:val="1"/>
          <w:bCs w:val="1"/>
        </w:rPr>
      </w:pPr>
      <w:r w:rsidRPr="47057CDB" w:rsidR="360A84ED">
        <w:rPr>
          <w:rFonts w:ascii="Calibri" w:hAnsi="Calibri" w:asciiTheme="minorAscii" w:hAnsiTheme="minorAscii"/>
          <w:b w:val="1"/>
          <w:bCs w:val="1"/>
        </w:rPr>
        <w:t xml:space="preserve">Skan przesłać </w:t>
      </w:r>
      <w:r w:rsidRPr="47057CDB" w:rsidR="1665AF11">
        <w:rPr>
          <w:rFonts w:ascii="Calibri" w:hAnsi="Calibri" w:asciiTheme="minorAscii" w:hAnsiTheme="minorAscii"/>
          <w:b w:val="1"/>
          <w:bCs w:val="1"/>
        </w:rPr>
        <w:t>na adres</w:t>
      </w:r>
      <w:r w:rsidRPr="47057CDB" w:rsidR="025766D0">
        <w:rPr>
          <w:rFonts w:ascii="Calibri" w:hAnsi="Calibri" w:asciiTheme="minorAscii" w:hAnsiTheme="minorAscii"/>
          <w:b w:val="1"/>
          <w:bCs w:val="1"/>
        </w:rPr>
        <w:t xml:space="preserve"> Biura Projektu</w:t>
      </w:r>
      <w:r w:rsidRPr="47057CDB" w:rsidR="1665AF11">
        <w:rPr>
          <w:rFonts w:ascii="Calibri" w:hAnsi="Calibri" w:asciiTheme="minorAscii" w:hAnsiTheme="minorAscii"/>
          <w:b w:val="1"/>
          <w:bCs w:val="1"/>
        </w:rPr>
        <w:t xml:space="preserve"> </w:t>
      </w:r>
      <w:r w:rsidRPr="47057CDB" w:rsidR="23C88912">
        <w:rPr>
          <w:rFonts w:ascii="Calibri" w:hAnsi="Calibri" w:asciiTheme="minorAscii" w:hAnsiTheme="minorAscii"/>
          <w:b w:val="1"/>
          <w:bCs w:val="1"/>
        </w:rPr>
        <w:t>(</w:t>
      </w:r>
      <w:r>
        <w:fldChar w:fldCharType="begin"/>
      </w:r>
      <w:r>
        <w:instrText xml:space="preserve">HYPERLINK "mailto:pawel.krolas@put.poznan.pl" </w:instrText>
      </w:r>
      <w:r>
        <w:fldChar w:fldCharType="separate"/>
      </w:r>
      <w:r w:rsidRPr="47057CDB" w:rsidR="6F099EB7">
        <w:rPr>
          <w:rStyle w:val="Hipercze"/>
          <w:rFonts w:ascii="Calibri" w:hAnsi="Calibri" w:asciiTheme="minorAscii" w:hAnsiTheme="minorAscii"/>
          <w:b w:val="1"/>
          <w:bCs w:val="1"/>
        </w:rPr>
        <w:t>anna.jaskolska</w:t>
      </w:r>
      <w:r w:rsidRPr="47057CDB" w:rsidR="1665AF11">
        <w:rPr>
          <w:rStyle w:val="Hipercze"/>
          <w:rFonts w:ascii="Calibri" w:hAnsi="Calibri" w:asciiTheme="minorAscii" w:hAnsiTheme="minorAscii"/>
          <w:b w:val="1"/>
          <w:bCs w:val="1"/>
        </w:rPr>
        <w:t>@put.poznan.pl</w:t>
      </w:r>
      <w:r>
        <w:fldChar w:fldCharType="end"/>
      </w:r>
      <w:r w:rsidRPr="47057CDB" w:rsidR="26F10A49">
        <w:rPr>
          <w:rFonts w:ascii="Calibri" w:hAnsi="Calibri" w:asciiTheme="minorAscii" w:hAnsiTheme="minorAscii"/>
          <w:b w:val="1"/>
          <w:bCs w:val="1"/>
        </w:rPr>
        <w:t>)</w:t>
      </w:r>
      <w:r w:rsidRPr="47057CDB" w:rsidR="1665AF11">
        <w:rPr>
          <w:rFonts w:ascii="Calibri" w:hAnsi="Calibri" w:asciiTheme="minorAscii" w:hAnsiTheme="minorAscii"/>
          <w:b w:val="1"/>
          <w:bCs w:val="1"/>
        </w:rPr>
        <w:t xml:space="preserve"> </w:t>
      </w:r>
      <w:r w:rsidRPr="47057CDB" w:rsidR="472931D4">
        <w:rPr>
          <w:rFonts w:ascii="Calibri" w:hAnsi="Calibri" w:asciiTheme="minorAscii" w:hAnsiTheme="minorAscii"/>
          <w:b w:val="1"/>
          <w:bCs w:val="1"/>
        </w:rPr>
        <w:t>do dnia 20.01.2025, do godziny 12:00.</w:t>
      </w:r>
    </w:p>
    <w:p w:rsidR="00657F2C" w:rsidP="00657F2C" w:rsidRDefault="00657F2C" w14:paraId="79403F59" w14:textId="77777777">
      <w:pPr>
        <w:jc w:val="center"/>
        <w:rPr>
          <w:rFonts w:asciiTheme="minorHAnsi" w:hAnsiTheme="minorHAnsi" w:cstheme="minorHAnsi"/>
          <w:b/>
        </w:rPr>
      </w:pPr>
    </w:p>
    <w:p w:rsidRPr="00080EF7" w:rsidR="007F7DC7" w:rsidP="29A743FA" w:rsidRDefault="00AD63D7" w14:paraId="3CC95B41" w14:noSpellErr="1" w14:textId="4B819B4E">
      <w:pPr>
        <w:jc w:val="both"/>
        <w:rPr>
          <w:rFonts w:ascii="Calibri" w:hAnsi="Calibri" w:asciiTheme="minorAscii" w:hAnsiTheme="minorAscii"/>
          <w:b w:val="1"/>
          <w:bCs w:val="1"/>
          <w:highlight w:val="yellow"/>
        </w:rPr>
      </w:pPr>
    </w:p>
    <w:tbl>
      <w:tblPr>
        <w:tblW w:w="9356" w:type="dxa"/>
        <w:tblInd w:w="29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823"/>
      </w:tblGrid>
      <w:tr w:rsidRPr="00080EF7" w:rsidR="007F7DC7" w:rsidTr="04197092" w14:paraId="0C13FF1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13BEA196" w14:textId="7777777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29A743FA" w:rsidRDefault="00AD63D7" w14:paraId="1349AA39" w14:textId="764FB65F">
            <w:pPr>
              <w:snapToGrid w:val="0"/>
              <w:rPr>
                <w:rFonts w:ascii="Calibri" w:hAnsi="Calibri" w:asciiTheme="minorAscii" w:hAnsiTheme="minorAscii"/>
              </w:rPr>
            </w:pPr>
            <w:r w:rsidRPr="29A743FA" w:rsidR="08A7E287">
              <w:rPr>
                <w:rFonts w:ascii="Calibri" w:hAnsi="Calibri" w:asciiTheme="minorAscii" w:hAnsiTheme="minorAscii"/>
                <w:b w:val="1"/>
                <w:bCs w:val="1"/>
              </w:rPr>
              <w:t>Dane wspólne</w:t>
            </w:r>
            <w:r w:rsidRPr="29A743FA" w:rsidR="655172AE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</w:p>
        </w:tc>
      </w:tr>
      <w:tr w:rsidRPr="00080EF7" w:rsidR="007F7DC7" w:rsidTr="04197092" w14:paraId="5BFA41A0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AD63D7" w14:paraId="762CBEAF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61E369C9" w:rsidRDefault="00AD63D7" w14:paraId="2D9C306B" w14:textId="232BC3A6">
            <w:pPr>
              <w:snapToGrid w:val="0"/>
              <w:rPr>
                <w:rFonts w:ascii="Calibri" w:hAnsi="Calibri" w:asciiTheme="minorAscii" w:hAnsiTheme="minorAscii"/>
              </w:rPr>
            </w:pPr>
            <w:r w:rsidRPr="04197092" w:rsidR="00AD63D7">
              <w:rPr>
                <w:rFonts w:ascii="Calibri" w:hAnsi="Calibri" w:asciiTheme="minorAscii" w:hAnsiTheme="minorAscii"/>
                <w:b w:val="1"/>
                <w:bCs w:val="1"/>
              </w:rPr>
              <w:t xml:space="preserve">Tytuł </w:t>
            </w:r>
            <w:r w:rsidRPr="04197092" w:rsidR="5D88D488">
              <w:rPr>
                <w:rFonts w:ascii="Calibri" w:hAnsi="Calibri" w:asciiTheme="minorAscii" w:hAnsiTheme="minorAscii"/>
                <w:b w:val="1"/>
                <w:bCs w:val="1"/>
              </w:rPr>
              <w:t>P</w:t>
            </w:r>
            <w:r w:rsidRPr="04197092" w:rsidR="00AD63D7">
              <w:rPr>
                <w:rFonts w:ascii="Calibri" w:hAnsi="Calibri" w:asciiTheme="minorAscii" w:hAnsiTheme="minorAscii"/>
                <w:b w:val="1"/>
                <w:bCs w:val="1"/>
              </w:rPr>
              <w:t xml:space="preserve">rojektu: </w:t>
            </w:r>
            <w:r w:rsidRPr="04197092" w:rsidR="22C07255">
              <w:rPr>
                <w:rFonts w:ascii="Calibri" w:hAnsi="Calibri" w:asciiTheme="minorAscii" w:hAnsiTheme="minorAscii"/>
              </w:rPr>
              <w:t>PROM - Krótkookresowa wymiana akademicka</w:t>
            </w:r>
          </w:p>
        </w:tc>
      </w:tr>
      <w:tr w:rsidRPr="00080EF7" w:rsidR="00080EF7" w:rsidTr="04197092" w14:paraId="76B99AEC" w14:textId="77777777">
        <w:trPr>
          <w:trHeight w:val="289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RDefault="00080EF7" w14:paraId="2AB47F4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79CC82C3" w:rsidRDefault="00080EF7" w14:paraId="69838CB3" w14:textId="4141049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Pr="79CC82C3" w:rsidR="567127BD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Pr="79CC82C3" w:rsidR="622A28DA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Pr="79CC82C3" w:rsidR="00197A85">
              <w:rPr>
                <w:rFonts w:asciiTheme="minorHAnsi" w:hAnsiTheme="minorHAnsi"/>
              </w:rPr>
              <w:t>BPI/PRO/2024/1/00011</w:t>
            </w:r>
            <w:r w:rsidRPr="79CC82C3" w:rsidR="4D75F0C3">
              <w:rPr>
                <w:rFonts w:asciiTheme="minorHAnsi" w:hAnsiTheme="minorHAnsi"/>
              </w:rPr>
              <w:t>/</w:t>
            </w:r>
            <w:r w:rsidRPr="79CC82C3" w:rsidR="4D75F0C3">
              <w:rPr>
                <w:rFonts w:cs="Calibri"/>
              </w:rPr>
              <w:t>U/00001</w:t>
            </w:r>
          </w:p>
        </w:tc>
      </w:tr>
      <w:tr w:rsidRPr="00080EF7" w:rsidR="007F7DC7" w:rsidTr="04197092" w14:paraId="6C8EB8AC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RDefault="00080EF7" w14:paraId="49793F27" w14:textId="7777777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79CC82C3" w:rsidRDefault="00AD63D7" w14:paraId="4B7898E7" w14:textId="0D6ADC9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Pr="79CC82C3" w:rsidR="00197A85">
              <w:rPr>
                <w:rFonts w:asciiTheme="minorHAnsi" w:hAnsiTheme="minorHAnsi"/>
                <w:b/>
                <w:bCs/>
              </w:rPr>
              <w:t>NAWA</w:t>
            </w:r>
            <w:r w:rsidRPr="79CC82C3" w:rsidR="00197A85">
              <w:rPr>
                <w:rFonts w:asciiTheme="minorHAnsi" w:hAnsiTheme="minorHAnsi"/>
              </w:rPr>
              <w:t> </w:t>
            </w:r>
            <w:r w:rsidRPr="79CC82C3" w:rsidR="00197A85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79CC82C3" w:rsidR="00197A85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Pr="00080EF7" w:rsidR="00C74D05" w:rsidTr="04197092" w14:paraId="2D6719F2" w14:textId="77777777">
        <w:trPr>
          <w:trHeight w:val="104"/>
        </w:trPr>
        <w:tc>
          <w:tcPr>
            <w:tcW w:w="5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C74D05" w:rsidP="29A743FA" w:rsidRDefault="74A5E436" w14:paraId="4F504003" w14:textId="06AC4322">
            <w:pPr>
              <w:snapToGrid w:val="0"/>
              <w:jc w:val="center"/>
              <w:rPr>
                <w:rFonts w:ascii="Calibri" w:hAnsi="Calibri" w:asciiTheme="minorAscii" w:hAnsiTheme="minorAscii"/>
              </w:rPr>
            </w:pPr>
            <w:r w:rsidRPr="29A743FA" w:rsidR="74A5E436">
              <w:rPr>
                <w:rFonts w:ascii="Calibri" w:hAnsi="Calibri" w:asciiTheme="minorAscii" w:hAnsiTheme="minorAscii"/>
              </w:rPr>
              <w:t>4</w:t>
            </w:r>
          </w:p>
        </w:tc>
        <w:tc>
          <w:tcPr>
            <w:tcW w:w="88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C74D05" w:rsidP="29A743FA" w:rsidRDefault="2D6912AE" w14:paraId="54B48BE1" w14:textId="53EDF5E1">
            <w:pPr>
              <w:snapToGrid w:val="0"/>
              <w:rPr>
                <w:rFonts w:ascii="Calibri" w:hAnsi="Calibri" w:eastAsia="" w:asciiTheme="minorAscii" w:hAnsiTheme="minorAscii" w:eastAsiaTheme="minorEastAsia"/>
                <w:color w:val="000000" w:themeColor="text1"/>
              </w:rPr>
            </w:pPr>
            <w:r w:rsidRPr="04197092" w:rsidR="78A53C8F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>Okres realizacji krótkookresowej wymiany akademickiej</w:t>
            </w:r>
            <w:r w:rsidRPr="04197092" w:rsidR="741EE494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 xml:space="preserve"> (KWA)</w:t>
            </w:r>
            <w:r w:rsidRPr="04197092" w:rsidR="78A53C8F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 xml:space="preserve">: </w:t>
            </w:r>
            <w:r w:rsidRPr="04197092" w:rsidR="5CA2F9FF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>30</w:t>
            </w:r>
            <w:r w:rsidRPr="04197092" w:rsidR="6998752A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 xml:space="preserve"> </w:t>
            </w:r>
            <w:r w:rsidRPr="04197092" w:rsidR="78A53C8F">
              <w:rPr>
                <w:rFonts w:ascii="Calibri" w:hAnsi="Calibri" w:eastAsia="" w:asciiTheme="minorAscii" w:hAnsiTheme="minorAscii" w:eastAsiaTheme="minorEastAsia"/>
                <w:color w:val="000000" w:themeColor="text1" w:themeTint="FF" w:themeShade="FF"/>
              </w:rPr>
              <w:t>dni</w:t>
            </w:r>
          </w:p>
        </w:tc>
      </w:tr>
    </w:tbl>
    <w:p w:rsidR="16384635" w:rsidRDefault="16384635" w14:paraId="3F776099" w14:textId="17D78320"/>
    <w:p w:rsidRPr="00080EF7" w:rsidR="007F7DC7" w:rsidP="29A743FA" w:rsidRDefault="00AD63D7" w14:paraId="1817FF43" w14:noSpellErr="1" w14:textId="5CB5987A">
      <w:pPr>
        <w:rPr>
          <w:rFonts w:ascii="Calibri" w:hAnsi="Calibri" w:asciiTheme="minorAscii" w:hAnsiTheme="minorAscii"/>
          <w:b w:val="1"/>
          <w:bCs w:val="1"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Pr="00080EF7" w:rsidR="00657F2C" w:rsidTr="0BF98077" w14:paraId="09388DC1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9E22AEC" w:rsidP="29A743FA" w:rsidRDefault="59E22AEC" w14:paraId="2BFEE656" w14:textId="2F9E35F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29A743FA" w:rsidR="59E22AEC">
              <w:rPr>
                <w:rFonts w:ascii="Calibri" w:hAnsi="Calibri" w:asciiTheme="minorAscii" w:hAnsiTheme="minorAscii"/>
                <w:b w:val="1"/>
                <w:bCs w:val="1"/>
              </w:rPr>
              <w:t xml:space="preserve">Dane </w:t>
            </w:r>
            <w:r w:rsidRPr="29A743FA" w:rsidR="4353EE6C">
              <w:rPr>
                <w:rFonts w:ascii="Calibri" w:hAnsi="Calibri" w:asciiTheme="minorAscii" w:hAnsiTheme="minorAscii"/>
                <w:b w:val="1"/>
                <w:bCs w:val="1"/>
              </w:rPr>
              <w:t>doktorantki/doktoranta</w:t>
            </w:r>
          </w:p>
        </w:tc>
      </w:tr>
      <w:tr w:rsidRPr="00080EF7" w:rsidR="00657F2C" w:rsidTr="0BF98077" w14:paraId="0214DFBC" w14:textId="77777777">
        <w:trPr>
          <w:trHeight w:val="300"/>
        </w:trPr>
        <w:tc>
          <w:tcPr>
            <w:tcW w:w="4531" w:type="dxa"/>
            <w:tcMar/>
          </w:tcPr>
          <w:p w:rsidR="4D1EE18E" w:rsidP="29A743FA" w:rsidRDefault="4D1EE18E" w14:paraId="380B37A4" w14:textId="594C1131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4D1EE18E">
              <w:rPr>
                <w:rFonts w:ascii="Calibri" w:hAnsi="Calibri" w:asciiTheme="minorAscii" w:hAnsiTheme="minorAscii"/>
              </w:rPr>
              <w:t>Imię (imiona):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57D784F7" w14:noSpellErr="1" w14:textId="2268645A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26FCB0DB" w14:textId="77777777">
        <w:trPr>
          <w:trHeight w:val="300"/>
        </w:trPr>
        <w:tc>
          <w:tcPr>
            <w:tcW w:w="4531" w:type="dxa"/>
            <w:tcMar/>
          </w:tcPr>
          <w:p w:rsidR="1ECC45DD" w:rsidP="29A743FA" w:rsidRDefault="1ECC45DD" w14:paraId="387C739E" w14:textId="4434C0DA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1ECC45DD">
              <w:rPr>
                <w:rFonts w:ascii="Calibri" w:hAnsi="Calibri" w:asciiTheme="minorAscii" w:hAnsiTheme="minorAscii"/>
              </w:rPr>
              <w:t>Nazwisko: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76D00FD7" w14:noSpellErr="1" w14:textId="4D014432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4764E50A" w14:textId="77777777">
        <w:trPr>
          <w:trHeight w:val="300"/>
        </w:trPr>
        <w:tc>
          <w:tcPr>
            <w:tcW w:w="4531" w:type="dxa"/>
            <w:tcMar/>
          </w:tcPr>
          <w:p w:rsidR="03E2D638" w:rsidP="29A743FA" w:rsidRDefault="03E2D638" w14:paraId="0A325121" w14:textId="1B29D174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03E2D638">
              <w:rPr>
                <w:rFonts w:ascii="Calibri" w:hAnsi="Calibri" w:asciiTheme="minorAscii" w:hAnsiTheme="minorAscii"/>
              </w:rPr>
              <w:t>Płeć (Kobieta / Mężczyzna):</w:t>
            </w:r>
          </w:p>
        </w:tc>
        <w:tc>
          <w:tcPr>
            <w:tcW w:w="4894" w:type="dxa"/>
            <w:gridSpan w:val="3"/>
            <w:tcMar/>
          </w:tcPr>
          <w:p w:rsidRPr="00197A85" w:rsidR="00657F2C" w:rsidP="29A743FA" w:rsidRDefault="00657F2C" w14:paraId="37FEDCAF" w14:noSpellErr="1" w14:textId="44CC3579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1620C14D" w14:textId="77777777">
        <w:trPr>
          <w:trHeight w:val="300"/>
        </w:trPr>
        <w:tc>
          <w:tcPr>
            <w:tcW w:w="4531" w:type="dxa"/>
            <w:tcMar/>
          </w:tcPr>
          <w:p w:rsidR="6FA55ADE" w:rsidP="29A743FA" w:rsidRDefault="6FA55ADE" w14:paraId="66497557" w14:textId="7FB81B4B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6FA55ADE">
              <w:rPr>
                <w:rFonts w:ascii="Calibri" w:hAnsi="Calibri" w:asciiTheme="minorAscii" w:hAnsiTheme="minorAscii"/>
              </w:rPr>
              <w:t>Data urodzenia: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75F6BF96" w14:noSpellErr="1" w14:textId="1D08E8C8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21BFE33B" w14:textId="77777777">
        <w:trPr>
          <w:trHeight w:val="300"/>
        </w:trPr>
        <w:tc>
          <w:tcPr>
            <w:tcW w:w="4531" w:type="dxa"/>
            <w:tcMar/>
          </w:tcPr>
          <w:p w:rsidR="3C982A6D" w:rsidP="29A743FA" w:rsidRDefault="3C982A6D" w14:paraId="45EEAE3E" w14:textId="298BA138">
            <w:pPr>
              <w:jc w:val="both"/>
              <w:rPr>
                <w:rFonts w:ascii="Calibri" w:hAnsi="Calibri" w:asciiTheme="minorAscii" w:hAnsiTheme="minorAscii"/>
              </w:rPr>
            </w:pPr>
            <w:r w:rsidRPr="04197092" w:rsidR="42E66026">
              <w:rPr>
                <w:rFonts w:ascii="Calibri" w:hAnsi="Calibri" w:asciiTheme="minorAscii" w:hAnsiTheme="minorAscii"/>
              </w:rPr>
              <w:t xml:space="preserve">Wiek w chwili przystępowania do </w:t>
            </w:r>
            <w:r w:rsidRPr="04197092" w:rsidR="064D9113">
              <w:rPr>
                <w:rFonts w:ascii="Calibri" w:hAnsi="Calibri" w:asciiTheme="minorAscii" w:hAnsiTheme="minorAscii"/>
              </w:rPr>
              <w:t>P</w:t>
            </w:r>
            <w:r w:rsidRPr="04197092" w:rsidR="42E66026">
              <w:rPr>
                <w:rFonts w:ascii="Calibri" w:hAnsi="Calibri" w:asciiTheme="minorAscii" w:hAnsiTheme="minorAscii"/>
              </w:rPr>
              <w:t>rojektu (01.10.2024):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18DE4313" w14:noSpellErr="1" w14:textId="2CEBD3EA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1117FD01" w:rsidTr="0BF98077" w14:paraId="249CAD0E">
        <w:trPr>
          <w:trHeight w:val="300"/>
        </w:trPr>
        <w:tc>
          <w:tcPr>
            <w:tcW w:w="4531" w:type="dxa"/>
            <w:tcMar/>
          </w:tcPr>
          <w:p w:rsidR="362D14A3" w:rsidP="1117FD01" w:rsidRDefault="362D14A3" w14:paraId="4B65FACB" w14:textId="7718728E">
            <w:pPr>
              <w:pStyle w:val="Normalny"/>
              <w:jc w:val="both"/>
              <w:rPr>
                <w:rFonts w:ascii="Calibri" w:hAnsi="Calibri" w:asciiTheme="minorAscii" w:hAnsiTheme="minorAscii"/>
              </w:rPr>
            </w:pPr>
            <w:r w:rsidRPr="04197092" w:rsidR="362D14A3">
              <w:rPr>
                <w:rFonts w:ascii="Calibri" w:hAnsi="Calibri" w:asciiTheme="minorAscii" w:hAnsiTheme="minorAscii"/>
              </w:rPr>
              <w:t>Rok kształcenia w Sz</w:t>
            </w:r>
            <w:r w:rsidRPr="04197092" w:rsidR="3FF354EB">
              <w:rPr>
                <w:rFonts w:ascii="Calibri" w:hAnsi="Calibri" w:asciiTheme="minorAscii" w:hAnsiTheme="minorAscii"/>
              </w:rPr>
              <w:t xml:space="preserve">kole </w:t>
            </w:r>
            <w:r w:rsidRPr="04197092" w:rsidR="362D14A3">
              <w:rPr>
                <w:rFonts w:ascii="Calibri" w:hAnsi="Calibri" w:asciiTheme="minorAscii" w:hAnsiTheme="minorAscii"/>
              </w:rPr>
              <w:t>D</w:t>
            </w:r>
            <w:r w:rsidRPr="04197092" w:rsidR="5360B482">
              <w:rPr>
                <w:rFonts w:ascii="Calibri" w:hAnsi="Calibri" w:asciiTheme="minorAscii" w:hAnsiTheme="minorAscii"/>
              </w:rPr>
              <w:t xml:space="preserve">oktorskiej Politechniki </w:t>
            </w:r>
            <w:r w:rsidRPr="04197092" w:rsidR="5360B482">
              <w:rPr>
                <w:rFonts w:ascii="Calibri" w:hAnsi="Calibri" w:asciiTheme="minorAscii" w:hAnsiTheme="minorAscii"/>
              </w:rPr>
              <w:t>Poznańskiej</w:t>
            </w:r>
            <w:r w:rsidRPr="04197092" w:rsidR="362D14A3">
              <w:rPr>
                <w:rFonts w:ascii="Calibri" w:hAnsi="Calibri" w:asciiTheme="minorAscii" w:hAnsiTheme="minorAscii"/>
              </w:rPr>
              <w:t xml:space="preserve"> (</w:t>
            </w:r>
            <w:r w:rsidRPr="04197092" w:rsidR="362D14A3">
              <w:rPr>
                <w:rFonts w:ascii="Calibri" w:hAnsi="Calibri" w:asciiTheme="minorAscii" w:hAnsiTheme="minorAscii"/>
              </w:rPr>
              <w:t>jeśli dotyczy)</w:t>
            </w:r>
          </w:p>
        </w:tc>
        <w:tc>
          <w:tcPr>
            <w:tcW w:w="4894" w:type="dxa"/>
            <w:gridSpan w:val="3"/>
            <w:tcMar/>
          </w:tcPr>
          <w:p w:rsidR="1117FD01" w:rsidP="1117FD01" w:rsidRDefault="1117FD01" w14:paraId="6B57D685" w14:textId="4613D864">
            <w:pPr>
              <w:pStyle w:val="Normalny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76235257" w14:textId="77777777">
        <w:trPr>
          <w:trHeight w:val="300"/>
        </w:trPr>
        <w:tc>
          <w:tcPr>
            <w:tcW w:w="4531" w:type="dxa"/>
            <w:tcMar/>
          </w:tcPr>
          <w:p w:rsidR="6A88B832" w:rsidP="29A743FA" w:rsidRDefault="6A88B832" w14:paraId="5AA2AF6A" w14:textId="607552C6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6A88B832">
              <w:rPr>
                <w:rFonts w:ascii="Calibri" w:hAnsi="Calibri" w:asciiTheme="minorAscii" w:hAnsiTheme="minorAscii"/>
              </w:rPr>
              <w:t>Wykształcenie: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2FE81967" w14:noSpellErr="1" w14:textId="792E5452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69C0F658" w:rsidTr="0BF98077" w14:paraId="5C6C5D73" w14:textId="77777777">
        <w:trPr>
          <w:trHeight w:val="300"/>
        </w:trPr>
        <w:tc>
          <w:tcPr>
            <w:tcW w:w="4531" w:type="dxa"/>
            <w:tcMar/>
          </w:tcPr>
          <w:p w:rsidR="6B471E95" w:rsidP="29A743FA" w:rsidRDefault="6B471E95" w14:paraId="7D833588" w14:textId="14ABBFBD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6B471E95">
              <w:rPr>
                <w:rFonts w:ascii="Calibri" w:hAnsi="Calibri" w:asciiTheme="minorAscii" w:hAnsiTheme="minorAscii"/>
              </w:rPr>
              <w:t>Kraj</w:t>
            </w:r>
            <w:r w:rsidRPr="29A743FA" w:rsidR="003B5643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="69C0F658" w:rsidP="69C0F658" w:rsidRDefault="69C0F658" w14:paraId="72C3C0B7" w14:textId="34C6AD43">
            <w:pPr>
              <w:jc w:val="both"/>
              <w:rPr>
                <w:rFonts w:asciiTheme="minorHAnsi" w:hAnsiTheme="minorHAnsi"/>
              </w:rPr>
            </w:pPr>
          </w:p>
        </w:tc>
      </w:tr>
      <w:tr w:rsidR="003B5643" w:rsidTr="0BF98077" w14:paraId="784B25FB" w14:textId="77777777">
        <w:trPr>
          <w:trHeight w:val="300"/>
        </w:trPr>
        <w:tc>
          <w:tcPr>
            <w:tcW w:w="4531" w:type="dxa"/>
            <w:tcMar/>
          </w:tcPr>
          <w:p w:rsidRPr="69C0F658" w:rsidR="003B5643" w:rsidP="29A743FA" w:rsidRDefault="003B5643" w14:paraId="57FDD62B" w14:textId="6AE5F844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003B5643">
              <w:rPr>
                <w:rFonts w:ascii="Calibri" w:hAnsi="Calibri" w:asciiTheme="minorAscii" w:hAnsiTheme="minorAscii"/>
              </w:rPr>
              <w:t>Uczelnia:</w:t>
            </w:r>
          </w:p>
        </w:tc>
        <w:tc>
          <w:tcPr>
            <w:tcW w:w="4894" w:type="dxa"/>
            <w:gridSpan w:val="3"/>
            <w:tcMar/>
          </w:tcPr>
          <w:p w:rsidR="003B5643" w:rsidP="29A743FA" w:rsidRDefault="003B5643" w14:paraId="400E1BBE" w14:textId="77777777" w14:noSpellErr="1">
            <w:pPr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Pr="00080EF7" w:rsidR="00657F2C" w:rsidTr="0BF98077" w14:paraId="16E47282" w14:textId="77777777">
        <w:trPr>
          <w:trHeight w:val="300"/>
        </w:trPr>
        <w:tc>
          <w:tcPr>
            <w:tcW w:w="4531" w:type="dxa"/>
            <w:tcMar/>
          </w:tcPr>
          <w:p w:rsidR="675E841F" w:rsidP="29A743FA" w:rsidRDefault="675E841F" w14:paraId="01026336" w14:textId="0E33A5DC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675E841F">
              <w:rPr>
                <w:rFonts w:ascii="Calibri" w:hAnsi="Calibri" w:asciiTheme="minorAscii" w:hAnsiTheme="minorAscii"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00080EF7" w:rsidR="00657F2C" w:rsidP="29A743FA" w:rsidRDefault="00657F2C" w14:paraId="13F77231" w14:noSpellErr="1" w14:textId="0C312FA4">
            <w:pPr>
              <w:snapToGrid w:val="0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4A615129" w:rsidTr="0BF98077" w14:paraId="143EFEF0" w14:textId="77777777">
        <w:trPr>
          <w:trHeight w:val="300"/>
        </w:trPr>
        <w:tc>
          <w:tcPr>
            <w:tcW w:w="4531" w:type="dxa"/>
            <w:tcMar/>
          </w:tcPr>
          <w:p w:rsidR="0733D624" w:rsidP="29A743FA" w:rsidRDefault="0733D624" w14:paraId="69229A75" w14:textId="16B6B3C4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0733D624">
              <w:rPr>
                <w:rFonts w:ascii="Calibri" w:hAnsi="Calibri" w:asciiTheme="minorAscii" w:hAnsiTheme="minorAscii"/>
              </w:rPr>
              <w:t>Dyscyplina naukowa:</w:t>
            </w:r>
          </w:p>
        </w:tc>
        <w:tc>
          <w:tcPr>
            <w:tcW w:w="4894" w:type="dxa"/>
            <w:gridSpan w:val="3"/>
            <w:shd w:val="clear" w:color="auto" w:fill="FFFFFF" w:themeFill="background1"/>
            <w:tcMar/>
          </w:tcPr>
          <w:p w:rsidR="25949557" w:rsidP="29A743FA" w:rsidRDefault="25949557" w14:paraId="31701C10" w14:noSpellErr="1" w14:textId="4F3E247A">
            <w:pPr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1DA23CC4" w:rsidTr="0BF98077" w14:paraId="6BD6913B">
        <w:trPr>
          <w:trHeight w:val="300"/>
        </w:trPr>
        <w:tc>
          <w:tcPr>
            <w:tcW w:w="4531" w:type="dxa"/>
            <w:tcMar/>
          </w:tcPr>
          <w:p w:rsidR="7B61F6E9" w:rsidP="018091A3" w:rsidRDefault="7B61F6E9" w14:paraId="49F7045B" w14:textId="7F77A0F6">
            <w:pPr>
              <w:pStyle w:val="Normalny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018091A3" w:rsidR="7B61F6E9">
              <w:rPr>
                <w:rFonts w:ascii="Calibri" w:hAnsi="Calibri" w:eastAsia="Calibri" w:cs="Calibri"/>
                <w:noProof w:val="0"/>
                <w:color w:val="00000A"/>
                <w:sz w:val="22"/>
                <w:szCs w:val="22"/>
                <w:lang w:val="pl"/>
              </w:rPr>
              <w:t>Promotor (nazwisko, imię, stopień/tytuł):</w:t>
            </w:r>
          </w:p>
        </w:tc>
        <w:tc>
          <w:tcPr>
            <w:tcW w:w="4894" w:type="dxa"/>
            <w:gridSpan w:val="3"/>
            <w:shd w:val="clear" w:color="auto" w:fill="FFFFFF" w:themeFill="background1"/>
            <w:tcMar/>
          </w:tcPr>
          <w:p w:rsidR="1DA23CC4" w:rsidP="1DA23CC4" w:rsidRDefault="1DA23CC4" w14:paraId="5C414067" w14:textId="336E8298">
            <w:pPr>
              <w:pStyle w:val="Normalny"/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79CC82C3" w:rsidTr="0BF98077" w14:paraId="59453A88" w14:textId="77777777">
        <w:trPr>
          <w:trHeight w:val="300"/>
        </w:trPr>
        <w:tc>
          <w:tcPr>
            <w:tcW w:w="4531" w:type="dxa"/>
            <w:tcMar/>
          </w:tcPr>
          <w:p w:rsidR="7BAC37AB" w:rsidP="29A743FA" w:rsidRDefault="7BAC37AB" w14:paraId="39595304" w14:textId="76D82A07" w14:noSpellErr="1">
            <w:pPr>
              <w:jc w:val="both"/>
              <w:rPr>
                <w:rFonts w:ascii="Calibri" w:hAnsi="Calibri" w:asciiTheme="minorAscii" w:hAnsiTheme="minorAscii"/>
              </w:rPr>
            </w:pPr>
            <w:r w:rsidRPr="29A743FA" w:rsidR="7BAC37AB">
              <w:rPr>
                <w:rFonts w:ascii="Calibri" w:hAnsi="Calibri" w:asciiTheme="minorAscii" w:hAnsiTheme="minorAscii"/>
              </w:rPr>
              <w:t xml:space="preserve">Specjalne potrzeby (np. </w:t>
            </w:r>
            <w:r w:rsidRPr="29A743FA" w:rsidR="7BAC37AB">
              <w:rPr>
                <w:rFonts w:cs="Calibri"/>
              </w:rPr>
              <w:t>wsparcie w zakresie transportu, asysty, odpowiednich pomieszczeń, dostępności architektonicznej oraz sprzętu specjalistycznego, np. dla osób niewidomych)</w:t>
            </w:r>
            <w:r w:rsidRPr="29A743FA" w:rsidR="7BAC37AB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="06604DB4" w:rsidP="29A743FA" w:rsidRDefault="06604DB4" w14:paraId="0431CFC8" w14:noSpellErr="1" w14:textId="746EC12E">
            <w:pPr>
              <w:jc w:val="both"/>
              <w:rPr>
                <w:rFonts w:ascii="Calibri" w:hAnsi="Calibri" w:asciiTheme="minorAscii" w:hAnsiTheme="minorAscii"/>
              </w:rPr>
            </w:pPr>
          </w:p>
        </w:tc>
      </w:tr>
      <w:tr w:rsidR="69C0F658" w:rsidTr="0BF98077" w14:paraId="5F4F1F89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="5D7B8EED" w:rsidP="1117FD01" w:rsidRDefault="5D7B8EED" w14:paraId="090CA25C" w14:textId="0517DCCA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04197092" w:rsidR="5D7B8EED">
              <w:rPr>
                <w:rFonts w:ascii="Calibri" w:hAnsi="Calibri" w:asciiTheme="minorAscii" w:hAnsiTheme="minorAscii"/>
                <w:b w:val="1"/>
                <w:bCs w:val="1"/>
              </w:rPr>
              <w:t>Dane uczelni</w:t>
            </w:r>
            <w:r w:rsidRPr="04197092" w:rsidR="13CE5C27">
              <w:rPr>
                <w:rFonts w:ascii="Calibri" w:hAnsi="Calibri" w:asciiTheme="minorAscii" w:hAnsiTheme="minorAscii"/>
                <w:b w:val="1"/>
                <w:bCs w:val="1"/>
              </w:rPr>
              <w:t xml:space="preserve"> goszczącej</w:t>
            </w:r>
            <w:r w:rsidRPr="04197092" w:rsidR="5D7B8EED">
              <w:rPr>
                <w:rFonts w:ascii="Calibri" w:hAnsi="Calibri" w:asciiTheme="minorAscii" w:hAnsiTheme="minorAscii"/>
                <w:b w:val="1"/>
                <w:bCs w:val="1"/>
              </w:rPr>
              <w:t xml:space="preserve">, w której </w:t>
            </w:r>
            <w:r w:rsidRPr="04197092" w:rsidR="5EC517C2">
              <w:rPr>
                <w:rFonts w:ascii="Calibri" w:hAnsi="Calibri" w:asciiTheme="minorAscii" w:hAnsiTheme="minorAscii"/>
                <w:b w:val="1"/>
                <w:bCs w:val="1"/>
              </w:rPr>
              <w:t>realizowana będzie KWA</w:t>
            </w:r>
          </w:p>
        </w:tc>
      </w:tr>
      <w:tr w:rsidR="008F7554" w:rsidTr="0BF98077" w14:paraId="5CED1B66" w14:textId="77777777">
        <w:trPr>
          <w:trHeight w:val="300"/>
        </w:trPr>
        <w:tc>
          <w:tcPr>
            <w:tcW w:w="4531" w:type="dxa"/>
            <w:tcMar/>
          </w:tcPr>
          <w:p w:rsidRPr="008F7554" w:rsidR="008F7554" w:rsidP="29A743FA" w:rsidRDefault="008F7554" w14:paraId="2913055D" w14:textId="78647BFC" w14:noSpellErr="1">
            <w:pPr>
              <w:rPr>
                <w:rFonts w:ascii="Calibri" w:hAnsi="Calibri" w:asciiTheme="minorAscii" w:hAnsiTheme="minorAscii"/>
              </w:rPr>
            </w:pPr>
            <w:r w:rsidRPr="29A743FA" w:rsidR="008F7554">
              <w:rPr>
                <w:rFonts w:ascii="Calibri" w:hAnsi="Calibri" w:asciiTheme="minorAscii" w:hAnsiTheme="minorAscii"/>
              </w:rPr>
              <w:t>Kraj: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7B328A35" w14:textId="68C357F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F7554" w:rsidTr="0BF98077" w14:paraId="01D09A68" w14:textId="77777777">
        <w:trPr>
          <w:trHeight w:val="300"/>
        </w:trPr>
        <w:tc>
          <w:tcPr>
            <w:tcW w:w="4531" w:type="dxa"/>
            <w:tcMar/>
          </w:tcPr>
          <w:p w:rsidRPr="69C0F658" w:rsidR="008F7554" w:rsidP="29A743FA" w:rsidRDefault="008F7554" w14:paraId="00091A7E" w14:textId="7750D15A" w14:noSpellErr="1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29A743FA" w:rsidR="008F7554">
              <w:rPr>
                <w:rFonts w:ascii="Calibri" w:hAnsi="Calibri" w:asciiTheme="minorAscii" w:hAnsiTheme="minorAscii"/>
              </w:rPr>
              <w:t>Uczelnia</w:t>
            </w:r>
            <w:r w:rsidRPr="29A743FA" w:rsidR="008F7554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8F7554" w:rsidP="008F7554" w:rsidRDefault="008F7554" w14:paraId="55F3B76C" w14:textId="5FD4C15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0BF98077" w14:paraId="45F51175" w14:textId="77777777">
        <w:trPr>
          <w:trHeight w:val="300"/>
        </w:trPr>
        <w:tc>
          <w:tcPr>
            <w:tcW w:w="4531" w:type="dxa"/>
            <w:tcMar/>
          </w:tcPr>
          <w:p w:rsidRPr="003B5643" w:rsidR="003B5643" w:rsidP="29A743FA" w:rsidRDefault="008F7554" w14:paraId="2FBF8623" w14:textId="48C2A7AF">
            <w:pPr>
              <w:rPr>
                <w:rFonts w:ascii="Calibri" w:hAnsi="Calibri" w:asciiTheme="minorAscii" w:hAnsiTheme="minorAscii"/>
              </w:rPr>
            </w:pPr>
            <w:r w:rsidRPr="29A743FA" w:rsidR="008F7554">
              <w:rPr>
                <w:rFonts w:ascii="Calibri" w:hAnsi="Calibri" w:asciiTheme="minorAscii" w:hAnsiTheme="minorAscii"/>
              </w:rPr>
              <w:t>Wydział: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31DB5267" w14:textId="2AA8FB5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B5643" w:rsidTr="0BF98077" w14:paraId="070B482B" w14:textId="77777777">
        <w:trPr>
          <w:trHeight w:val="300"/>
        </w:trPr>
        <w:tc>
          <w:tcPr>
            <w:tcW w:w="4531" w:type="dxa"/>
            <w:tcMar/>
          </w:tcPr>
          <w:p w:rsidRPr="003B5643" w:rsidR="003B5643" w:rsidP="29A743FA" w:rsidRDefault="008F7554" w14:paraId="7B8B60E5" w14:textId="6164AFDC" w14:noSpellErr="1">
            <w:pPr>
              <w:rPr>
                <w:rFonts w:ascii="Calibri" w:hAnsi="Calibri" w:asciiTheme="minorAscii" w:hAnsiTheme="minorAscii"/>
              </w:rPr>
            </w:pPr>
            <w:r w:rsidRPr="29A743FA" w:rsidR="008F7554">
              <w:rPr>
                <w:rFonts w:ascii="Calibri" w:hAnsi="Calibri" w:asciiTheme="minorAscii" w:hAnsiTheme="minorAscii"/>
              </w:rPr>
              <w:t>Lider grupy badawczej:</w:t>
            </w:r>
          </w:p>
        </w:tc>
        <w:tc>
          <w:tcPr>
            <w:tcW w:w="4894" w:type="dxa"/>
            <w:gridSpan w:val="3"/>
            <w:tcMar/>
          </w:tcPr>
          <w:p w:rsidRPr="69C0F658" w:rsidR="003B5643" w:rsidP="69C0F658" w:rsidRDefault="003B5643" w14:paraId="2D112D80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5ACE" w:rsidTr="0BF98077" w14:paraId="0F00A359" w14:textId="77777777">
        <w:trPr>
          <w:trHeight w:val="300"/>
        </w:trPr>
        <w:tc>
          <w:tcPr>
            <w:tcW w:w="4531" w:type="dxa"/>
            <w:tcMar/>
          </w:tcPr>
          <w:p w:rsidR="00BF5ACE" w:rsidP="29A743FA" w:rsidRDefault="00BF5ACE" w14:paraId="04BCEC9A" w14:textId="15FAD257">
            <w:pPr>
              <w:rPr>
                <w:rFonts w:ascii="Calibri" w:hAnsi="Calibri" w:asciiTheme="minorAscii" w:hAnsiTheme="minorAscii"/>
              </w:rPr>
            </w:pPr>
            <w:r w:rsidRPr="04197092" w:rsidR="00BF5ACE">
              <w:rPr>
                <w:rFonts w:ascii="Calibri" w:hAnsi="Calibri" w:asciiTheme="minorAscii" w:hAnsiTheme="minorAscii"/>
              </w:rPr>
              <w:t>Planowany termin realizacji KWA</w:t>
            </w:r>
            <w:r w:rsidRPr="04197092" w:rsidR="571F0FB3">
              <w:rPr>
                <w:rFonts w:ascii="Calibri" w:hAnsi="Calibri" w:asciiTheme="minorAscii" w:hAnsiTheme="minorAscii"/>
              </w:rPr>
              <w:t xml:space="preserve"> (od ... do ...)</w:t>
            </w:r>
            <w:r w:rsidRPr="04197092" w:rsidR="00BF5ACE">
              <w:rPr>
                <w:rFonts w:ascii="Calibri" w:hAnsi="Calibri" w:asciiTheme="minorAscii" w:hAnsiTheme="minorAscii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BF5ACE" w:rsidP="29A743FA" w:rsidRDefault="00BF5ACE" w14:paraId="5ECD8F55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</w:tc>
      </w:tr>
      <w:tr w:rsidR="5B98BE24" w:rsidTr="0BF98077" w14:paraId="2981ACC8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16384635" w:rsidP="1DA23CC4" w:rsidRDefault="16384635" w14:paraId="365711B5" w14:textId="04BA6EE4">
            <w:pPr>
              <w:pStyle w:val="Normalny"/>
              <w:suppressLineNumbers w:val="0"/>
              <w:bidi w:val="0"/>
              <w:spacing w:beforeAutospacing="on" w:afterAutospacing="on" w:line="259" w:lineRule="auto"/>
              <w:ind w:left="0" w:right="0"/>
              <w:jc w:val="both"/>
              <w:rPr>
                <w:rFonts w:cs="Calibri"/>
                <w:color w:val="000000" w:themeColor="text1" w:themeTint="FF" w:themeShade="FF"/>
              </w:rPr>
            </w:pPr>
            <w:r w:rsidRPr="04197092" w:rsidR="57FDD79C">
              <w:rPr>
                <w:rFonts w:cs="Calibri"/>
                <w:color w:val="000000" w:themeColor="text1" w:themeTint="FF" w:themeShade="FF"/>
              </w:rPr>
              <w:t xml:space="preserve">Opis spodziewanego wpływu </w:t>
            </w:r>
            <w:r w:rsidRPr="04197092" w:rsidR="6454A8B4">
              <w:rPr>
                <w:rFonts w:cs="Calibri"/>
                <w:color w:val="000000" w:themeColor="text1" w:themeTint="FF" w:themeShade="FF"/>
              </w:rPr>
              <w:t>KWA</w:t>
            </w:r>
            <w:r w:rsidRPr="04197092" w:rsidR="57FDD79C">
              <w:rPr>
                <w:rFonts w:cs="Calibri"/>
                <w:color w:val="000000" w:themeColor="text1" w:themeTint="FF" w:themeShade="FF"/>
              </w:rPr>
              <w:t xml:space="preserve"> na </w:t>
            </w:r>
            <w:r w:rsidRPr="04197092" w:rsidR="7372EEB3">
              <w:rPr>
                <w:rFonts w:cs="Calibri"/>
                <w:color w:val="000000" w:themeColor="text1" w:themeTint="FF" w:themeShade="FF"/>
              </w:rPr>
              <w:t>podnie</w:t>
            </w:r>
            <w:r w:rsidRPr="04197092" w:rsidR="7372EEB3">
              <w:rPr>
                <w:rFonts w:cs="Calibri"/>
                <w:color w:val="000000" w:themeColor="text1" w:themeTint="FF" w:themeShade="FF"/>
              </w:rPr>
              <w:t>sienie</w:t>
            </w:r>
            <w:r w:rsidRPr="04197092" w:rsidR="6454A8B4">
              <w:rPr>
                <w:rFonts w:cs="Calibri"/>
                <w:color w:val="000000" w:themeColor="text1" w:themeTint="FF" w:themeShade="FF"/>
              </w:rPr>
              <w:t xml:space="preserve"> jakości kszta</w:t>
            </w:r>
            <w:r w:rsidRPr="04197092" w:rsidR="6454A8B4">
              <w:rPr>
                <w:rFonts w:cs="Calibri"/>
                <w:color w:val="000000" w:themeColor="text1" w:themeTint="FF" w:themeShade="FF"/>
              </w:rPr>
              <w:t>łcenia</w:t>
            </w:r>
            <w:r w:rsidRPr="04197092" w:rsidR="1A46B317">
              <w:rPr>
                <w:rFonts w:cs="Calibri"/>
                <w:color w:val="000000" w:themeColor="text1" w:themeTint="FF" w:themeShade="FF"/>
              </w:rPr>
              <w:t xml:space="preserve"> i przygotow</w:t>
            </w:r>
            <w:r w:rsidRPr="04197092" w:rsidR="4A400F17">
              <w:rPr>
                <w:rFonts w:cs="Calibri"/>
                <w:color w:val="000000" w:themeColor="text1" w:themeTint="FF" w:themeShade="FF"/>
              </w:rPr>
              <w:t>yw</w:t>
            </w:r>
            <w:r w:rsidRPr="04197092" w:rsidR="1A46B317">
              <w:rPr>
                <w:rFonts w:cs="Calibri"/>
                <w:color w:val="000000" w:themeColor="text1" w:themeTint="FF" w:themeShade="FF"/>
              </w:rPr>
              <w:t xml:space="preserve">anej przez </w:t>
            </w:r>
            <w:r w:rsidRPr="04197092" w:rsidR="1A46B317">
              <w:rPr>
                <w:rFonts w:cs="Calibri"/>
                <w:color w:val="000000" w:themeColor="text1" w:themeTint="FF" w:themeShade="FF"/>
              </w:rPr>
              <w:t>Kandydatkę/Kandydata rozprawy doktorskiej</w:t>
            </w:r>
            <w:r w:rsidRPr="04197092" w:rsidR="1A46B317">
              <w:rPr>
                <w:rFonts w:cs="Calibri"/>
                <w:color w:val="000000" w:themeColor="text1" w:themeTint="FF" w:themeShade="FF"/>
              </w:rPr>
              <w:t xml:space="preserve">,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wykonani</w:t>
            </w:r>
            <w:r w:rsidRPr="04197092" w:rsidR="5242A635">
              <w:rPr>
                <w:rFonts w:cs="Calibri"/>
                <w:color w:val="000000" w:themeColor="text1" w:themeTint="FF" w:themeShade="FF"/>
              </w:rPr>
              <w:t>e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1FC7B7DF">
              <w:rPr>
                <w:rFonts w:cs="Calibri"/>
                <w:color w:val="000000" w:themeColor="text1" w:themeTint="FF" w:themeShade="FF"/>
              </w:rPr>
              <w:t xml:space="preserve">kwerend,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komplementarnych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badań do tych zaplanowanych w indywidualny</w:t>
            </w:r>
            <w:r w:rsidRPr="04197092" w:rsidR="2346FB59">
              <w:rPr>
                <w:rFonts w:cs="Calibri"/>
                <w:color w:val="000000" w:themeColor="text1" w:themeTint="FF" w:themeShade="FF"/>
              </w:rPr>
              <w:t>m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plan</w:t>
            </w:r>
            <w:r w:rsidRPr="04197092" w:rsidR="0562BB9C">
              <w:rPr>
                <w:rFonts w:cs="Calibri"/>
                <w:color w:val="000000" w:themeColor="text1" w:themeTint="FF" w:themeShade="FF"/>
              </w:rPr>
              <w:t>ie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badawczy</w:t>
            </w:r>
            <w:r w:rsidRPr="04197092" w:rsidR="351B7C08">
              <w:rPr>
                <w:rFonts w:cs="Calibri"/>
                <w:color w:val="000000" w:themeColor="text1" w:themeTint="FF" w:themeShade="FF"/>
              </w:rPr>
              <w:t>m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,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w tym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pomiarów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z wykorzystaniem unikatowej aparatury badawczej </w:t>
            </w:r>
            <w:r w:rsidRPr="04197092" w:rsidR="1FC7B7DF">
              <w:rPr>
                <w:rFonts w:cs="Calibri"/>
                <w:color w:val="000000" w:themeColor="text1" w:themeTint="FF" w:themeShade="FF"/>
              </w:rPr>
              <w:t>(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lub jej przetestowanie</w:t>
            </w:r>
            <w:r w:rsidRPr="04197092" w:rsidR="1FC7B7DF">
              <w:rPr>
                <w:rFonts w:cs="Calibri"/>
                <w:color w:val="000000" w:themeColor="text1" w:themeTint="FF" w:themeShade="FF"/>
              </w:rPr>
              <w:t xml:space="preserve">), </w:t>
            </w:r>
            <w:r w:rsidRPr="04197092" w:rsidR="1FC7B7DF">
              <w:rPr>
                <w:rFonts w:cs="Calibri"/>
                <w:color w:val="000000" w:themeColor="text1" w:themeTint="FF" w:themeShade="FF"/>
              </w:rPr>
              <w:t xml:space="preserve">unikalnego </w:t>
            </w:r>
            <w:r w:rsidRPr="04197092" w:rsidR="1FC7B7DF">
              <w:rPr>
                <w:rFonts w:cs="Calibri"/>
                <w:color w:val="000000" w:themeColor="text1" w:themeTint="FF" w:themeShade="FF"/>
              </w:rPr>
              <w:t>instrumentarium artystycznego,</w:t>
            </w:r>
            <w:r w:rsidRPr="04197092" w:rsidR="6454A8B4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czy </w:t>
            </w:r>
            <w:r w:rsidRPr="04197092" w:rsidR="57FDD79C">
              <w:rPr>
                <w:rFonts w:cs="Calibri"/>
                <w:color w:val="000000" w:themeColor="text1" w:themeTint="FF" w:themeShade="FF"/>
              </w:rPr>
              <w:t xml:space="preserve">rozwijanie technik badawczych </w:t>
            </w:r>
            <w:r w:rsidRPr="04197092" w:rsidR="57FDD79C">
              <w:rPr>
                <w:rFonts w:cs="Calibri"/>
                <w:color w:val="000000" w:themeColor="text1" w:themeTint="FF" w:themeShade="FF"/>
              </w:rPr>
              <w:t>w wyniku dostępu do nowych laboratoriów, technologii oraz zasobów badawczych zagranicznych uczelni</w:t>
            </w:r>
            <w:r w:rsidRPr="04197092" w:rsidR="15390C58">
              <w:rPr>
                <w:rFonts w:cs="Calibri"/>
                <w:color w:val="000000" w:themeColor="text1" w:themeTint="FF" w:themeShade="FF"/>
              </w:rPr>
              <w:t xml:space="preserve"> (ma</w:t>
            </w:r>
            <w:r w:rsidRPr="04197092" w:rsidR="15390C58">
              <w:rPr>
                <w:rFonts w:cs="Calibri"/>
                <w:color w:val="000000" w:themeColor="text1" w:themeTint="FF" w:themeShade="FF"/>
              </w:rPr>
              <w:t>x 300 słów)</w:t>
            </w:r>
          </w:p>
        </w:tc>
      </w:tr>
      <w:tr w:rsidR="008F7554" w:rsidTr="0BF98077" w14:paraId="6360A22B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8F7554" w:rsidP="29A743FA" w:rsidRDefault="008F7554" w14:paraId="283A65D0" w14:textId="77777777" w14:noSpellErr="1">
            <w:pPr>
              <w:spacing w:beforeAutospacing="on" w:afterAutospacing="on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5B98BE24" w:rsidTr="0BF98077" w14:paraId="2C9823DB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7298D75D" w:rsidP="61E369C9" w:rsidRDefault="693C9BD2" w14:paraId="5A63AB23" w14:textId="68D6BEF4">
            <w:pPr>
              <w:pStyle w:val="Normalny"/>
              <w:jc w:val="both"/>
              <w:rPr>
                <w:rFonts w:cs="Calibri"/>
                <w:color w:val="000000" w:themeColor="text1"/>
              </w:rPr>
            </w:pPr>
            <w:r w:rsidRPr="04197092" w:rsidR="7B590A53">
              <w:rPr>
                <w:rFonts w:cs="Calibri"/>
                <w:color w:val="000000" w:themeColor="text1" w:themeTint="FF" w:themeShade="FF"/>
              </w:rPr>
              <w:t xml:space="preserve">Opis </w:t>
            </w:r>
            <w:r w:rsidRPr="04197092" w:rsidR="607E44F3">
              <w:rPr>
                <w:rFonts w:cs="Calibri"/>
                <w:color w:val="000000" w:themeColor="text1" w:themeTint="FF" w:themeShade="FF"/>
              </w:rPr>
              <w:t xml:space="preserve">spodziewanego </w:t>
            </w:r>
            <w:r w:rsidRPr="04197092" w:rsidR="7B590A53">
              <w:rPr>
                <w:rFonts w:cs="Calibri"/>
                <w:color w:val="000000" w:themeColor="text1" w:themeTint="FF" w:themeShade="FF"/>
              </w:rPr>
              <w:t xml:space="preserve">wpływu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KWA</w:t>
            </w:r>
            <w:r w:rsidRPr="04197092" w:rsidR="7B590A53">
              <w:rPr>
                <w:rFonts w:cs="Calibri"/>
                <w:color w:val="000000" w:themeColor="text1" w:themeTint="FF" w:themeShade="FF"/>
              </w:rPr>
              <w:t xml:space="preserve"> na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osiągnięcie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56DFF12E">
              <w:rPr>
                <w:rFonts w:cs="Calibri"/>
                <w:color w:val="000000" w:themeColor="text1" w:themeTint="FF" w:themeShade="FF"/>
              </w:rPr>
              <w:t>przez Kandydatkę/</w:t>
            </w:r>
            <w:r w:rsidRPr="04197092" w:rsidR="56DFF12E">
              <w:rPr>
                <w:rFonts w:cs="Calibri"/>
                <w:color w:val="000000" w:themeColor="text1" w:themeTint="FF" w:themeShade="FF"/>
              </w:rPr>
              <w:t>Kandydata</w:t>
            </w:r>
            <w:r w:rsidRPr="04197092" w:rsidR="56DFF12E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efektów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uczenia się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,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w szczególności kompetencji/kwalifikacji takich jak, pozyskanie </w:t>
            </w:r>
            <w:r w:rsidRPr="04197092" w:rsidR="0103E737">
              <w:rPr>
                <w:rFonts w:cs="Calibri"/>
                <w:color w:val="000000" w:themeColor="text1" w:themeTint="FF" w:themeShade="FF"/>
              </w:rPr>
              <w:t xml:space="preserve">specjalistycznej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wiedzy</w:t>
            </w:r>
            <w:r w:rsidRPr="04197092" w:rsidR="0103E73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 i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 </w:t>
            </w:r>
            <w:r w:rsidRPr="04197092" w:rsidR="0103E737">
              <w:rPr>
                <w:rFonts w:cs="Calibri"/>
                <w:color w:val="000000" w:themeColor="text1" w:themeTint="FF" w:themeShade="FF"/>
              </w:rPr>
              <w:t xml:space="preserve">poszerzenie horyzontów naukowych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oraz</w:t>
            </w:r>
            <w:r w:rsidRPr="04197092" w:rsidR="291F7FDC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umiejętności pracy i komunikowania się na tematy specjalistyczne </w:t>
            </w:r>
            <w:bookmarkStart w:name="_Hlk180285596" w:id="210"/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w międzynarodowych zespołach badawczych</w:t>
            </w:r>
            <w:bookmarkEnd w:id="210"/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oraz krytycznej oceny własnego wkładu/dorobku w ramach danej dyscypliny naukowej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04197092" w:rsidR="15390C58">
              <w:rPr>
                <w:rFonts w:cs="Calibri"/>
                <w:color w:val="000000" w:themeColor="text1" w:themeTint="FF" w:themeShade="FF"/>
              </w:rPr>
              <w:t>(max 300 słów)</w:t>
            </w:r>
          </w:p>
        </w:tc>
      </w:tr>
      <w:tr w:rsidR="008F7554" w:rsidTr="0BF98077" w14:paraId="05F9ACDE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8F7554" w:rsidP="5B98BE24" w:rsidRDefault="008F7554" w14:paraId="0F032045" w14:textId="77777777" w14:noSpellErr="1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Pr="00657F2C" w:rsidR="00657F2C" w:rsidTr="0BF98077" w14:paraId="29DFCA7C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00657F2C" w:rsidP="61E369C9" w:rsidRDefault="7A3223FC" w14:paraId="2F3F48FC" w14:textId="473A7F1E">
            <w:pPr>
              <w:pStyle w:val="Normalny"/>
              <w:snapToGrid w:val="0"/>
              <w:spacing w:beforeAutospacing="on" w:afterAutospacing="on"/>
              <w:jc w:val="both"/>
              <w:rPr>
                <w:rFonts w:cs="Calibri"/>
                <w:color w:val="000000" w:themeColor="text1"/>
              </w:rPr>
            </w:pPr>
            <w:r w:rsidRPr="04197092" w:rsidR="40C0BA6A">
              <w:rPr>
                <w:rFonts w:cs="Calibri"/>
                <w:color w:val="000000" w:themeColor="text1" w:themeTint="FF" w:themeShade="FF"/>
              </w:rPr>
              <w:t xml:space="preserve">Opis </w:t>
            </w:r>
            <w:r w:rsidRPr="04197092" w:rsidR="5DCEF490">
              <w:rPr>
                <w:rFonts w:cs="Calibri"/>
                <w:color w:val="000000" w:themeColor="text1" w:themeTint="FF" w:themeShade="FF"/>
              </w:rPr>
              <w:t xml:space="preserve">spodziewanego </w:t>
            </w:r>
            <w:r w:rsidRPr="04197092" w:rsidR="40C0BA6A">
              <w:rPr>
                <w:rFonts w:cs="Calibri"/>
                <w:color w:val="000000" w:themeColor="text1" w:themeTint="FF" w:themeShade="FF"/>
              </w:rPr>
              <w:t xml:space="preserve">wpływu </w:t>
            </w:r>
            <w:r w:rsidRPr="04197092" w:rsidR="291F7FDC">
              <w:rPr>
                <w:rFonts w:cs="Calibri"/>
                <w:color w:val="000000" w:themeColor="text1" w:themeTint="FF" w:themeShade="FF"/>
              </w:rPr>
              <w:t>KWA</w:t>
            </w:r>
            <w:r w:rsidRPr="04197092" w:rsidR="40C0BA6A">
              <w:rPr>
                <w:rFonts w:cs="Calibri"/>
                <w:color w:val="000000" w:themeColor="text1" w:themeTint="FF" w:themeShade="FF"/>
              </w:rPr>
              <w:t xml:space="preserve"> na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zdobycie </w:t>
            </w:r>
            <w:r w:rsidRPr="04197092" w:rsidR="53F51AB1">
              <w:rPr>
                <w:rFonts w:cs="Calibri"/>
                <w:color w:val="000000" w:themeColor="text1" w:themeTint="FF" w:themeShade="FF"/>
              </w:rPr>
              <w:t>przez Kandydatkę/Kandydata</w:t>
            </w:r>
            <w:r w:rsidRPr="04197092" w:rsidR="53F51AB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doświadczenia i zrozumienia różnic kulturowych,</w:t>
            </w:r>
            <w:r w:rsidRPr="04197092" w:rsidR="291F7FDC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oswajania odmienności, godzenia różnych systemów wartości i </w:t>
            </w:r>
            <w:r w:rsidRPr="04197092" w:rsidR="291F7FD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zachowań</w:t>
            </w:r>
            <w:r w:rsidRPr="04197092" w:rsidR="6B50469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,</w:t>
            </w:r>
            <w:r w:rsidRPr="04197092" w:rsidR="291F7FD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u w:val="none"/>
              </w:rPr>
              <w:t xml:space="preserve"> </w:t>
            </w:r>
            <w:r w:rsidRPr="04197092" w:rsidR="6B504696">
              <w:rPr>
                <w:rFonts w:cs="Calibri"/>
                <w:color w:val="000000" w:themeColor="text1" w:themeTint="FF" w:themeShade="FF"/>
              </w:rPr>
              <w:t xml:space="preserve">umiejętności adaptacji, rozwijanie komunikacji międzykulturowej oraz zrozumienie różnorodnych perspektyw </w:t>
            </w:r>
            <w:r w:rsidRPr="04197092" w:rsidR="6B504696">
              <w:rPr>
                <w:rFonts w:cs="Calibri"/>
                <w:color w:val="000000" w:themeColor="text1" w:themeTint="FF" w:themeShade="FF"/>
              </w:rPr>
              <w:t xml:space="preserve">i </w:t>
            </w:r>
            <w:r w:rsidRPr="04197092" w:rsidR="40C0BA6A">
              <w:rPr>
                <w:rFonts w:cs="Calibri"/>
                <w:color w:val="000000" w:themeColor="text1" w:themeTint="FF" w:themeShade="FF"/>
              </w:rPr>
              <w:t>n</w:t>
            </w:r>
            <w:r w:rsidRPr="04197092" w:rsidR="5D004C48">
              <w:rPr>
                <w:rFonts w:cs="Calibri"/>
                <w:color w:val="000000" w:themeColor="text1" w:themeTint="FF" w:themeShade="FF"/>
              </w:rPr>
              <w:t>abycie dodatkowych umiejętności lingwistycznych, niezbędnych do współpracy w międzynarodowym środowisku</w:t>
            </w:r>
            <w:r w:rsidRPr="04197092" w:rsidR="15390C58">
              <w:rPr>
                <w:rFonts w:cs="Calibri"/>
                <w:color w:val="000000" w:themeColor="text1" w:themeTint="FF" w:themeShade="FF"/>
              </w:rPr>
              <w:t xml:space="preserve"> (max 300 słów)</w:t>
            </w:r>
          </w:p>
        </w:tc>
      </w:tr>
      <w:tr w:rsidRPr="00657F2C" w:rsidR="008F7554" w:rsidTr="0BF98077" w14:paraId="7C18DE99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8F7554" w:rsidP="29A743FA" w:rsidRDefault="008F7554" w14:paraId="28FFE59F" w14:textId="77777777" w14:noSpellErr="1">
            <w:pPr>
              <w:snapToGrid w:val="0"/>
              <w:spacing w:beforeAutospacing="on" w:afterAutospacing="on"/>
              <w:jc w:val="center"/>
              <w:rPr>
                <w:rFonts w:cs="Calibri"/>
                <w:color w:val="000000" w:themeColor="text1"/>
              </w:rPr>
            </w:pPr>
          </w:p>
        </w:tc>
      </w:tr>
      <w:tr w:rsidRPr="00657F2C" w:rsidR="00133889" w:rsidTr="0BF98077" w14:paraId="7D890DD0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00133889" w:rsidP="29A743FA" w:rsidRDefault="00895D27" w14:paraId="434D0A18" w14:textId="5F2D7D3B">
            <w:pPr>
              <w:snapToGrid w:val="0"/>
              <w:spacing w:beforeAutospacing="on" w:afterAutospacing="on"/>
              <w:jc w:val="both"/>
              <w:rPr>
                <w:rFonts w:cs="Calibri"/>
                <w:color w:val="000000" w:themeColor="text1"/>
              </w:rPr>
            </w:pP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Wykaz 3 najważniejszych </w:t>
            </w:r>
            <w:r w:rsidRPr="29A743FA" w:rsidR="00901D8F">
              <w:rPr>
                <w:rFonts w:cs="Calibri"/>
                <w:color w:val="000000" w:themeColor="text1" w:themeTint="FF" w:themeShade="FF"/>
              </w:rPr>
              <w:t>grantów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 (finanso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wanych 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ze 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>środków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 zewnętrznych)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, w których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 Kandydatka/Kandydat brał udział oraz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o</w:t>
            </w:r>
            <w:r w:rsidRPr="29A743FA" w:rsidR="5E5013E1">
              <w:rPr>
                <w:rFonts w:cs="Calibri"/>
                <w:color w:val="000000" w:themeColor="text1" w:themeTint="FF" w:themeShade="FF"/>
              </w:rPr>
              <w:t xml:space="preserve">pis spodziewanego wpływu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KWA</w:t>
            </w:r>
            <w:r w:rsidRPr="29A743FA" w:rsidR="5E5013E1">
              <w:rPr>
                <w:rFonts w:cs="Calibri"/>
                <w:color w:val="000000" w:themeColor="text1" w:themeTint="FF" w:themeShade="FF"/>
              </w:rPr>
              <w:t xml:space="preserve"> na nabycie dodatkowych kompetencji </w:t>
            </w:r>
            <w:r w:rsidRPr="29A743FA" w:rsidR="002222C5">
              <w:rPr>
                <w:rFonts w:cs="Calibri"/>
                <w:color w:val="000000" w:themeColor="text1" w:themeTint="FF" w:themeShade="FF"/>
              </w:rPr>
              <w:t xml:space="preserve">do podjęcia wspólnych badań </w:t>
            </w:r>
            <w:r w:rsidRPr="29A743FA" w:rsidR="002222C5">
              <w:rPr>
                <w:rFonts w:cs="Calibri"/>
                <w:color w:val="000000" w:themeColor="text1" w:themeTint="FF" w:themeShade="FF"/>
              </w:rPr>
              <w:t>i</w:t>
            </w:r>
            <w:r w:rsidRPr="29A743FA" w:rsidR="0028709B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rozwoju współpracy </w:t>
            </w:r>
            <w:r w:rsidRPr="29A743FA" w:rsidR="00332BD4">
              <w:rPr>
                <w:rFonts w:cs="Calibri"/>
                <w:color w:val="000000" w:themeColor="text1" w:themeTint="FF" w:themeShade="FF"/>
              </w:rPr>
              <w:t xml:space="preserve">z partnerami z zagranicy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w celu</w:t>
            </w:r>
            <w:r w:rsidRPr="29A743FA" w:rsidR="5E5013E1">
              <w:rPr>
                <w:rFonts w:cs="Calibri"/>
                <w:color w:val="000000" w:themeColor="text1" w:themeTint="FF" w:themeShade="FF"/>
              </w:rPr>
              <w:t xml:space="preserve"> zwiększenia liczby wniosków o finansowanie badań oraz o finansowanie umiędzynarodowienia Uczelni</w:t>
            </w:r>
            <w:r w:rsidRPr="29A743FA" w:rsidR="3115DB8D">
              <w:rPr>
                <w:rFonts w:cs="Calibri"/>
                <w:color w:val="000000" w:themeColor="text1" w:themeTint="FF" w:themeShade="FF"/>
              </w:rPr>
              <w:t>,</w:t>
            </w:r>
            <w:r w:rsidRPr="29A743FA" w:rsidR="7F791EF8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5E5013E1">
              <w:rPr>
                <w:rFonts w:cs="Calibri"/>
                <w:color w:val="000000" w:themeColor="text1" w:themeTint="FF" w:themeShade="FF"/>
              </w:rPr>
              <w:t>do 2028 roku</w:t>
            </w:r>
            <w:r w:rsidRPr="29A743FA" w:rsidR="00D1473F">
              <w:rPr>
                <w:rFonts w:cs="Calibri"/>
                <w:color w:val="000000" w:themeColor="text1" w:themeTint="FF" w:themeShade="FF"/>
              </w:rPr>
              <w:t xml:space="preserve"> (max 300 słów)</w:t>
            </w:r>
          </w:p>
        </w:tc>
      </w:tr>
      <w:tr w:rsidRPr="00657F2C" w:rsidR="008F7554" w:rsidTr="0BF98077" w14:paraId="6185A459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8F7554" w:rsidP="29A743FA" w:rsidRDefault="008F7554" w14:paraId="389905F0" w14:textId="77777777" w14:noSpellErr="1">
            <w:pPr>
              <w:snapToGrid w:val="0"/>
              <w:spacing w:beforeAutospacing="on" w:afterAutospacing="on"/>
              <w:jc w:val="center"/>
              <w:rPr>
                <w:rFonts w:cs="Calibri"/>
                <w:color w:val="000000" w:themeColor="text1"/>
              </w:rPr>
            </w:pPr>
          </w:p>
        </w:tc>
      </w:tr>
      <w:tr w:rsidR="16384635" w:rsidTr="0BF98077" w14:paraId="0636041F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16384635" w:rsidP="29A743FA" w:rsidRDefault="16384635" w14:paraId="77A80AA2" w14:textId="7C62FFC2">
            <w:pPr>
              <w:spacing w:beforeAutospacing="on" w:afterAutospacing="on"/>
              <w:jc w:val="both"/>
              <w:rPr>
                <w:rFonts w:cs="Calibri"/>
                <w:color w:val="000000" w:themeColor="text1"/>
              </w:rPr>
            </w:pP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Wykaz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3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najważniejszych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pozycji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dorobku naukowego Kandydatki/Kandydata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 oraz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o</w:t>
            </w:r>
            <w:r w:rsidRPr="29A743FA" w:rsidR="1E0A7625">
              <w:rPr>
                <w:rFonts w:cs="Calibri"/>
                <w:color w:val="000000" w:themeColor="text1" w:themeTint="FF" w:themeShade="FF"/>
              </w:rPr>
              <w:t xml:space="preserve">pis spodziewanego wpływu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KWA</w:t>
            </w:r>
            <w:r w:rsidRPr="29A743FA" w:rsidR="1E0A7625">
              <w:rPr>
                <w:rFonts w:cs="Calibri"/>
                <w:color w:val="000000" w:themeColor="text1" w:themeTint="FF" w:themeShade="FF"/>
              </w:rPr>
              <w:t xml:space="preserve"> na nabycie dodatkowych kompetencji </w:t>
            </w:r>
            <w:r w:rsidRPr="29A743FA" w:rsidR="0028709B">
              <w:rPr>
                <w:rFonts w:cs="Calibri"/>
                <w:color w:val="000000" w:themeColor="text1" w:themeTint="FF" w:themeShade="FF"/>
              </w:rPr>
              <w:t xml:space="preserve">w zakresie </w:t>
            </w:r>
            <w:r w:rsidRPr="29A743FA" w:rsidR="004C6254">
              <w:rPr>
                <w:rFonts w:cs="Calibri"/>
                <w:color w:val="000000" w:themeColor="text1" w:themeTint="FF" w:themeShade="FF"/>
              </w:rPr>
              <w:t xml:space="preserve">interpretacji wyników badań </w:t>
            </w:r>
            <w:r w:rsidRPr="29A743FA" w:rsidR="0028709B">
              <w:rPr>
                <w:rFonts w:cs="Calibri"/>
                <w:color w:val="000000" w:themeColor="text1" w:themeTint="FF" w:themeShade="FF"/>
              </w:rPr>
              <w:t xml:space="preserve">i 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 xml:space="preserve">pozyskania </w:t>
            </w:r>
            <w:r w:rsidRPr="29A743FA" w:rsidR="00CE6F19">
              <w:rPr>
                <w:rFonts w:cs="Calibri"/>
                <w:color w:val="000000" w:themeColor="text1" w:themeTint="FF" w:themeShade="FF"/>
              </w:rPr>
              <w:t xml:space="preserve">istotnych 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>materiałów do</w:t>
            </w:r>
            <w:r w:rsidRPr="29A743FA" w:rsidR="0028709B">
              <w:rPr>
                <w:rFonts w:cs="Calibri"/>
                <w:color w:val="000000" w:themeColor="text1" w:themeTint="FF" w:themeShade="FF"/>
              </w:rPr>
              <w:t xml:space="preserve"> publikacji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>,</w:t>
            </w:r>
            <w:r w:rsidRPr="29A743FA" w:rsidR="0028709B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1E0A7625">
              <w:rPr>
                <w:rFonts w:cs="Calibri"/>
                <w:color w:val="000000" w:themeColor="text1" w:themeTint="FF" w:themeShade="FF"/>
              </w:rPr>
              <w:t xml:space="preserve">prowadzących do zwiększenia liczby wspólnych publikacji z autorami z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z</w:t>
            </w:r>
            <w:r w:rsidRPr="29A743FA" w:rsidR="1E0A7625">
              <w:rPr>
                <w:rFonts w:cs="Calibri"/>
                <w:color w:val="000000" w:themeColor="text1" w:themeTint="FF" w:themeShade="FF"/>
              </w:rPr>
              <w:t xml:space="preserve">agranicznej </w:t>
            </w:r>
            <w:r w:rsidRPr="29A743FA" w:rsidR="00895D27">
              <w:rPr>
                <w:rFonts w:cs="Calibri"/>
                <w:color w:val="000000" w:themeColor="text1" w:themeTint="FF" w:themeShade="FF"/>
              </w:rPr>
              <w:t>u</w:t>
            </w:r>
            <w:r w:rsidRPr="29A743FA" w:rsidR="1E0A7625">
              <w:rPr>
                <w:rFonts w:cs="Calibri"/>
                <w:color w:val="000000" w:themeColor="text1" w:themeTint="FF" w:themeShade="FF"/>
              </w:rPr>
              <w:t>czelni, do 2028 roku</w:t>
            </w:r>
            <w:r w:rsidRPr="29A743FA" w:rsidR="00D1473F">
              <w:rPr>
                <w:rFonts w:cs="Calibri"/>
                <w:color w:val="000000" w:themeColor="text1" w:themeTint="FF" w:themeShade="FF"/>
              </w:rPr>
              <w:t xml:space="preserve"> (max 300 słów)</w:t>
            </w:r>
          </w:p>
        </w:tc>
      </w:tr>
      <w:tr w:rsidR="00BF5ACE" w:rsidTr="0BF98077" w14:paraId="14F4AA8B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BF5ACE" w:rsidP="16384635" w:rsidRDefault="00BF5ACE" w14:paraId="4DFD9973" w14:textId="77777777" w14:noSpellErr="1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16384635" w:rsidTr="0BF98077" w14:paraId="4E947BF4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  <w:vAlign w:val="center"/>
          </w:tcPr>
          <w:p w:rsidRPr="002D6B8C" w:rsidR="27FDE780" w:rsidP="29A743FA" w:rsidRDefault="27FDE780" w14:paraId="3BBFDDE9" w14:textId="6D8DF6AA">
            <w:pPr>
              <w:jc w:val="both"/>
              <w:rPr>
                <w:rFonts w:cs="Calibri"/>
                <w:color w:val="000000" w:themeColor="text1"/>
              </w:rPr>
            </w:pPr>
            <w:r w:rsidRPr="29A743FA" w:rsidR="27FDE780">
              <w:rPr>
                <w:rFonts w:cs="Calibri"/>
                <w:color w:val="000000" w:themeColor="text1" w:themeTint="FF" w:themeShade="FF"/>
              </w:rPr>
              <w:t>Opis potencjału badawczego</w:t>
            </w:r>
            <w:r w:rsidRPr="29A743FA" w:rsidR="4B8AEBB6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>uzgodnionego z uczelnią zagraniczną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4B8AEBB6">
              <w:rPr>
                <w:rFonts w:cs="Calibri"/>
                <w:color w:val="000000" w:themeColor="text1" w:themeTint="FF" w:themeShade="FF"/>
              </w:rPr>
              <w:t>projektu</w:t>
            </w:r>
            <w:r w:rsidRPr="29A743FA" w:rsidR="00EA1864">
              <w:rPr>
                <w:rFonts w:cs="Calibri"/>
                <w:color w:val="000000" w:themeColor="text1" w:themeTint="FF" w:themeShade="FF"/>
              </w:rPr>
              <w:t xml:space="preserve"> badań</w:t>
            </w:r>
            <w:r w:rsidRPr="29A743FA" w:rsidR="27FDE780">
              <w:rPr>
                <w:rFonts w:cs="Calibri"/>
                <w:color w:val="000000" w:themeColor="text1" w:themeTint="FF" w:themeShade="FF"/>
              </w:rPr>
              <w:t xml:space="preserve">, który Kandydatka/Kandydat zamierza realizować w 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>ramach</w:t>
            </w:r>
            <w:r w:rsidRPr="29A743FA" w:rsidR="00825BD4">
              <w:rPr>
                <w:rFonts w:cs="Calibri"/>
                <w:color w:val="000000" w:themeColor="text1" w:themeTint="FF" w:themeShade="FF"/>
              </w:rPr>
              <w:t xml:space="preserve"> </w:t>
            </w:r>
            <w:r w:rsidRPr="29A743FA" w:rsidR="27FDE780">
              <w:rPr>
                <w:rFonts w:cs="Calibri"/>
                <w:color w:val="000000" w:themeColor="text1" w:themeTint="FF" w:themeShade="FF"/>
              </w:rPr>
              <w:t>KWA</w:t>
            </w:r>
            <w:r w:rsidRPr="29A743FA" w:rsidR="00CE6F19">
              <w:rPr>
                <w:rFonts w:cs="Calibri"/>
                <w:color w:val="000000" w:themeColor="text1" w:themeTint="FF" w:themeShade="FF"/>
              </w:rPr>
              <w:t>, jak również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 głównych działań </w:t>
            </w:r>
            <w:r w:rsidRPr="29A743FA" w:rsidR="00CE6F19">
              <w:rPr>
                <w:rFonts w:cs="Calibri"/>
                <w:color w:val="000000" w:themeColor="text1" w:themeTint="FF" w:themeShade="FF"/>
              </w:rPr>
              <w:t>oraz</w:t>
            </w:r>
            <w:r w:rsidRPr="29A743FA" w:rsidR="005D39A7">
              <w:rPr>
                <w:rFonts w:cs="Calibri"/>
                <w:color w:val="000000" w:themeColor="text1" w:themeTint="FF" w:themeShade="FF"/>
              </w:rPr>
              <w:t xml:space="preserve"> spodziewanych rezultatów i efektów </w:t>
            </w:r>
            <w:r w:rsidRPr="29A743FA" w:rsidR="00D1473F">
              <w:rPr>
                <w:rFonts w:cs="Calibri"/>
                <w:color w:val="000000" w:themeColor="text1" w:themeTint="FF" w:themeShade="FF"/>
              </w:rPr>
              <w:t>(max 300 słów)</w:t>
            </w:r>
          </w:p>
        </w:tc>
      </w:tr>
      <w:tr w:rsidR="00BF5ACE" w:rsidTr="0BF98077" w14:paraId="692DB07B" w14:textId="77777777">
        <w:trPr>
          <w:trHeight w:val="300"/>
        </w:trPr>
        <w:tc>
          <w:tcPr>
            <w:tcW w:w="9425" w:type="dxa"/>
            <w:gridSpan w:val="4"/>
            <w:tcMar/>
            <w:vAlign w:val="center"/>
          </w:tcPr>
          <w:p w:rsidRPr="002D6B8C" w:rsidR="00BF5ACE" w:rsidP="16384635" w:rsidRDefault="00BF5ACE" w14:paraId="5F80BF09" w14:textId="77777777" w14:noSpellErr="1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4A615129" w:rsidTr="0BF98077" w14:paraId="6FEFAAC6" w14:textId="77777777">
        <w:trPr>
          <w:trHeight w:val="300"/>
        </w:trPr>
        <w:tc>
          <w:tcPr>
            <w:tcW w:w="6799" w:type="dxa"/>
            <w:gridSpan w:val="2"/>
            <w:tcMar/>
          </w:tcPr>
          <w:p w:rsidR="073C706F" w:rsidP="3FCD28C7" w:rsidRDefault="54AFD0E7" w14:paraId="047163D8" w14:textId="11FEB262">
            <w:pPr>
              <w:jc w:val="both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0BF98077" w:rsidR="54AFD0E7">
              <w:rPr>
                <w:rFonts w:ascii="Calibri" w:hAnsi="Calibri" w:asciiTheme="minorAscii" w:hAnsiTheme="minorAscii"/>
                <w:b w:val="1"/>
                <w:bCs w:val="1"/>
              </w:rPr>
              <w:t>Czy uczelnia zagraniczna należy do 25% najlepszych uczelni wg</w:t>
            </w:r>
            <w:r w:rsidRPr="0BF98077" w:rsidR="449D6DCE">
              <w:rPr>
                <w:rFonts w:ascii="Calibri" w:hAnsi="Calibri" w:asciiTheme="minorAscii" w:hAnsiTheme="minorAscii"/>
                <w:b w:val="1"/>
                <w:bCs w:val="1"/>
              </w:rPr>
              <w:t xml:space="preserve"> (uczelnia powinna być obecna w przynajmniej jednym rankingu)</w:t>
            </w:r>
            <w:r w:rsidRPr="0BF98077" w:rsidR="54AFD0E7">
              <w:rPr>
                <w:rFonts w:ascii="Calibri" w:hAnsi="Calibri" w:asciiTheme="minorAscii" w:hAnsiTheme="minorAscii"/>
                <w:b w:val="1"/>
                <w:bCs w:val="1"/>
              </w:rPr>
              <w:t xml:space="preserve">: https://www.shanghairanking.com/, https://www.topuniversities.com/, https://www.timeshighereducation.com/, https://engirank.eu/ </w:t>
            </w:r>
          </w:p>
        </w:tc>
        <w:tc>
          <w:tcPr>
            <w:tcW w:w="1276" w:type="dxa"/>
            <w:tcMar/>
          </w:tcPr>
          <w:p w:rsidR="7C51BC62" w:rsidP="29A743FA" w:rsidRDefault="7C51BC62" w14:paraId="7C80D443" w14:textId="43BAC189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7C51BC62">
              <w:rPr>
                <w:rFonts w:ascii="Calibri" w:hAnsi="Calibri" w:asciiTheme="minorAscii" w:hAnsiTheme="minorAscii"/>
              </w:rPr>
              <w:t>TAK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  <w:tc>
          <w:tcPr>
            <w:tcW w:w="1350" w:type="dxa"/>
            <w:tcMar/>
          </w:tcPr>
          <w:p w:rsidR="7C51BC62" w:rsidP="29A743FA" w:rsidRDefault="7C51BC62" w14:paraId="1CFD6A48" w14:textId="6E9F6FC5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7C51BC62">
              <w:rPr>
                <w:rFonts w:ascii="Calibri" w:hAnsi="Calibri" w:asciiTheme="minorAscii" w:hAnsiTheme="minorAscii"/>
              </w:rPr>
              <w:t>NIE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</w:tr>
      <w:tr w:rsidR="16384635" w:rsidTr="0BF98077" w14:paraId="11C07A48" w14:textId="77777777">
        <w:trPr>
          <w:trHeight w:val="300"/>
        </w:trPr>
        <w:tc>
          <w:tcPr>
            <w:tcW w:w="6799" w:type="dxa"/>
            <w:gridSpan w:val="2"/>
            <w:tcMar/>
          </w:tcPr>
          <w:p w:rsidR="74823A36" w:rsidP="16384635" w:rsidRDefault="4753B4A2" w14:paraId="1932C08B" w14:textId="59B00B28">
            <w:pPr>
              <w:jc w:val="both"/>
              <w:rPr>
                <w:rFonts w:cs="Calibri"/>
                <w:b w:val="1"/>
                <w:bCs w:val="1"/>
              </w:rPr>
            </w:pPr>
            <w:r w:rsidRPr="29A743FA" w:rsidR="4753B4A2">
              <w:rPr>
                <w:rFonts w:cs="Calibri"/>
                <w:b w:val="1"/>
                <w:bCs w:val="1"/>
                <w:color w:val="000000" w:themeColor="text1" w:themeTint="FF" w:themeShade="FF"/>
              </w:rPr>
              <w:t xml:space="preserve">Czy lider grupy badawczej, w której ma odbyć się </w:t>
            </w:r>
            <w:r w:rsidRPr="29A743FA" w:rsidR="008F7554">
              <w:rPr>
                <w:rFonts w:cs="Calibri"/>
                <w:b w:val="1"/>
                <w:bCs w:val="1"/>
                <w:color w:val="000000" w:themeColor="text1" w:themeTint="FF" w:themeShade="FF"/>
              </w:rPr>
              <w:t>KWA</w:t>
            </w:r>
            <w:r w:rsidRPr="29A743FA" w:rsidR="4753B4A2">
              <w:rPr>
                <w:rFonts w:cs="Calibri"/>
                <w:b w:val="1"/>
                <w:bCs w:val="1"/>
                <w:color w:val="000000" w:themeColor="text1" w:themeTint="FF" w:themeShade="FF"/>
              </w:rPr>
              <w:t>, należy do grona badaczy z listy Top 2% publikowanej corocznie przez Uniwersytet Stanforda</w:t>
            </w:r>
          </w:p>
        </w:tc>
        <w:tc>
          <w:tcPr>
            <w:tcW w:w="1276" w:type="dxa"/>
            <w:tcMar/>
          </w:tcPr>
          <w:p w:rsidR="74823A36" w:rsidP="29A743FA" w:rsidRDefault="74823A36" w14:paraId="034ECBF1" w14:textId="758FD1F3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74823A36">
              <w:rPr>
                <w:rFonts w:ascii="Calibri" w:hAnsi="Calibri" w:asciiTheme="minorAscii" w:hAnsiTheme="minorAscii"/>
              </w:rPr>
              <w:t>TAK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  <w:tc>
          <w:tcPr>
            <w:tcW w:w="1350" w:type="dxa"/>
            <w:tcMar/>
          </w:tcPr>
          <w:p w:rsidR="74823A36" w:rsidP="29A743FA" w:rsidRDefault="74823A36" w14:paraId="5F87CC28" w14:textId="29763B02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74823A36">
              <w:rPr>
                <w:rFonts w:ascii="Calibri" w:hAnsi="Calibri" w:asciiTheme="minorAscii" w:hAnsiTheme="minorAscii"/>
              </w:rPr>
              <w:t>NIE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</w:tr>
      <w:tr w:rsidR="16384635" w:rsidTr="0BF98077" w14:paraId="21A98A12" w14:textId="77777777">
        <w:trPr>
          <w:trHeight w:val="300"/>
        </w:trPr>
        <w:tc>
          <w:tcPr>
            <w:tcW w:w="6799" w:type="dxa"/>
            <w:gridSpan w:val="2"/>
            <w:tcMar/>
          </w:tcPr>
          <w:p w:rsidR="48F918C1" w:rsidP="69C0F658" w:rsidRDefault="4CA8FE7A" w14:paraId="53810AB9" w14:textId="2A11B54D" w14:noSpellErr="1">
            <w:pPr>
              <w:jc w:val="both"/>
              <w:rPr>
                <w:rFonts w:cs="Calibri"/>
                <w:b w:val="1"/>
                <w:bCs w:val="1"/>
                <w:color w:val="000000" w:themeColor="text1"/>
              </w:rPr>
            </w:pPr>
            <w:r w:rsidRPr="29A743FA" w:rsidR="4CA8FE7A">
              <w:rPr>
                <w:rFonts w:cs="Calibri"/>
                <w:b w:val="1"/>
                <w:bCs w:val="1"/>
                <w:color w:val="000000" w:themeColor="text1" w:themeTint="FF" w:themeShade="FF"/>
              </w:rPr>
              <w:t xml:space="preserve">Czy zamierza </w:t>
            </w:r>
            <w:r w:rsidRPr="29A743FA" w:rsidR="002222C5">
              <w:rPr>
                <w:rFonts w:cs="Calibri"/>
                <w:b w:val="1"/>
                <w:bCs w:val="1"/>
                <w:color w:val="000000" w:themeColor="text1" w:themeTint="FF" w:themeShade="FF"/>
              </w:rPr>
              <w:t xml:space="preserve">Kandydatka/Kandydat </w:t>
            </w:r>
            <w:r w:rsidRPr="29A743FA" w:rsidR="4CA8FE7A">
              <w:rPr>
                <w:rFonts w:cs="Calibri"/>
                <w:b w:val="1"/>
                <w:bCs w:val="1"/>
                <w:color w:val="000000" w:themeColor="text1" w:themeTint="FF" w:themeShade="FF"/>
              </w:rPr>
              <w:t>korzystać z “zielonego podróżowania”</w:t>
            </w:r>
          </w:p>
        </w:tc>
        <w:tc>
          <w:tcPr>
            <w:tcW w:w="1276" w:type="dxa"/>
            <w:tcMar/>
          </w:tcPr>
          <w:p w:rsidR="48F918C1" w:rsidP="29A743FA" w:rsidRDefault="48F918C1" w14:paraId="26E3720D" w14:textId="37C28C93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48F918C1">
              <w:rPr>
                <w:rFonts w:ascii="Calibri" w:hAnsi="Calibri" w:asciiTheme="minorAscii" w:hAnsiTheme="minorAscii"/>
              </w:rPr>
              <w:t>TAK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  <w:tc>
          <w:tcPr>
            <w:tcW w:w="1350" w:type="dxa"/>
            <w:tcMar/>
          </w:tcPr>
          <w:p w:rsidR="48F918C1" w:rsidP="29A743FA" w:rsidRDefault="48F918C1" w14:paraId="4A6A62DF" w14:textId="3D97BCDE" w14:noSpellErr="1">
            <w:pPr>
              <w:jc w:val="center"/>
              <w:rPr>
                <w:rFonts w:ascii="Calibri" w:hAnsi="Calibri" w:asciiTheme="minorAscii" w:hAnsiTheme="minorAscii"/>
              </w:rPr>
            </w:pPr>
            <w:r w:rsidRPr="29A743FA" w:rsidR="48F918C1">
              <w:rPr>
                <w:rFonts w:ascii="Calibri" w:hAnsi="Calibri" w:asciiTheme="minorAscii" w:hAnsiTheme="minorAscii"/>
              </w:rPr>
              <w:t>NIE</w:t>
            </w:r>
            <w:r w:rsidRPr="29A743FA" w:rsidR="008F7554">
              <w:rPr>
                <w:rFonts w:ascii="Calibri" w:hAnsi="Calibri" w:asciiTheme="minorAscii" w:hAnsiTheme="minorAscii"/>
              </w:rPr>
              <w:t>*</w:t>
            </w:r>
          </w:p>
        </w:tc>
      </w:tr>
      <w:tr w:rsidRPr="00080EF7" w:rsidR="00A93E1B" w:rsidTr="0BF98077" w14:paraId="2D50CAA5" w14:textId="77777777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tcMar/>
          </w:tcPr>
          <w:p w:rsidRPr="00080EF7" w:rsidR="00A93E1B" w:rsidP="29A743FA" w:rsidRDefault="00A93E1B" w14:paraId="437CFF09" w14:textId="1042A756" w14:noSpellErr="1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29A743FA" w:rsidR="00A93E1B">
              <w:rPr>
                <w:rFonts w:ascii="Calibri" w:hAnsi="Calibri" w:asciiTheme="minorAscii" w:hAnsiTheme="minorAscii"/>
                <w:b w:val="1"/>
                <w:bCs w:val="1"/>
              </w:rPr>
              <w:t>Dane kontaktowe doktorantki/doktoranta</w:t>
            </w:r>
          </w:p>
        </w:tc>
      </w:tr>
      <w:tr w:rsidRPr="00080EF7" w:rsidR="00A93E1B" w:rsidTr="0BF98077" w14:paraId="2D95D05B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3B287E16" w14:textId="509F74FE" w14:noSpellErr="1">
            <w:pPr>
              <w:snapToGrid w:val="0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Województwo: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1B79E012" w14:noSpellErr="1" w14:textId="1C0AD895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693C75A8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67670747" w14:textId="105822CC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Powiat:</w:t>
            </w:r>
            <w:r w:rsidRPr="29A743FA" w:rsidR="00A93E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768F0EEC" w14:noSpellErr="1" w14:textId="60E53EA1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162707BC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4F7AAD09" w14:textId="203B9C84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Miejscowość:</w:t>
            </w:r>
            <w:r w:rsidRPr="29A743FA" w:rsidR="00A93E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304D078A" w14:noSpellErr="1" w14:textId="0C6528BA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2C472420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72607F86" w14:textId="29F03478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Ulica:</w:t>
            </w:r>
            <w:r w:rsidRPr="29A743FA" w:rsidR="00A93E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7B093BC6" w14:noSpellErr="1" w14:textId="32190C04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2FD5557D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4041A994" w14:textId="7F19A220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Nr budynku:</w:t>
            </w:r>
            <w:r w:rsidRPr="29A743FA" w:rsidR="00A93E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32137752" w14:noSpellErr="1" w14:textId="3B24FD59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6F9AA401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263D67F1" w14:textId="156DB138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Nr lokalu: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1CC93FA0" w14:noSpellErr="1" w14:textId="4AC5120D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02506300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1A92B420" w14:textId="2C34741B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Kod pocztowy: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0914E98C" w14:noSpellErr="1" w14:textId="2BABFE65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080EF7" w:rsidR="00A93E1B" w:rsidTr="0BF98077" w14:paraId="0C099DAA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60F2A0E2" w14:textId="73570393" w14:noSpellErr="1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</w:rPr>
              <w:t>Telefon kontaktowy:</w:t>
            </w:r>
            <w:r w:rsidRPr="29A743FA" w:rsidR="00A93E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4894" w:type="dxa"/>
            <w:gridSpan w:val="3"/>
            <w:tcMar/>
          </w:tcPr>
          <w:p w:rsidRPr="00080EF7" w:rsidR="00A93E1B" w:rsidP="29A743FA" w:rsidRDefault="00A93E1B" w14:paraId="5712EC8C" w14:noSpellErr="1" w14:textId="4D8CD3A1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22333B" w:rsidR="00A93E1B" w:rsidTr="0BF98077" w14:paraId="6D841A2C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67F23E53" w14:textId="6C312173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cs="Calibri" w:asciiTheme="minorAscii" w:hAnsiTheme="minorAscii" w:cstheme="minorAscii"/>
                <w:lang w:val="en-GB"/>
              </w:rPr>
              <w:t>Adres</w:t>
            </w:r>
            <w:r w:rsidRPr="29A743FA" w:rsidR="00A93E1B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 e-mail: </w:t>
            </w:r>
          </w:p>
        </w:tc>
        <w:tc>
          <w:tcPr>
            <w:tcW w:w="4894" w:type="dxa"/>
            <w:gridSpan w:val="3"/>
            <w:tcMar/>
          </w:tcPr>
          <w:p w:rsidRPr="005E10D2" w:rsidR="00A93E1B" w:rsidP="29A743FA" w:rsidRDefault="00A93E1B" w14:paraId="534DDF80" w14:noSpellErr="1" w14:textId="00914BBF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</w:tr>
      <w:tr w:rsidRPr="0022333B" w:rsidR="00A93E1B" w:rsidTr="0BF98077" w14:paraId="5F415290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414D3084" w14:textId="33DD2D24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asciiTheme="minorAscii" w:hAnsiTheme="minorAscii"/>
                <w:lang w:val="en-GB"/>
              </w:rPr>
              <w:t>Narodowość</w:t>
            </w:r>
            <w:r w:rsidRPr="29A743FA" w:rsidR="00A93E1B">
              <w:rPr>
                <w:rFonts w:ascii="Calibri" w:hAnsi="Calibri" w:asciiTheme="minorAscii" w:hAnsiTheme="minorAscii"/>
                <w:lang w:val="en-GB"/>
              </w:rPr>
              <w:t xml:space="preserve">: </w:t>
            </w:r>
          </w:p>
        </w:tc>
        <w:tc>
          <w:tcPr>
            <w:tcW w:w="4894" w:type="dxa"/>
            <w:gridSpan w:val="3"/>
            <w:tcMar/>
          </w:tcPr>
          <w:p w:rsidRPr="005E10D2" w:rsidR="00A93E1B" w:rsidP="29A743FA" w:rsidRDefault="00A93E1B" w14:paraId="494B0D12" w14:noSpellErr="1" w14:textId="6B76F8D8">
            <w:pPr>
              <w:snapToGrid w:val="0"/>
              <w:jc w:val="both"/>
              <w:rPr>
                <w:rFonts w:ascii="Calibri" w:hAnsi="Calibri" w:asciiTheme="minorAscii" w:hAnsiTheme="minorAscii"/>
                <w:lang w:val="en-GB"/>
              </w:rPr>
            </w:pPr>
          </w:p>
        </w:tc>
      </w:tr>
      <w:tr w:rsidRPr="0022333B" w:rsidR="00A93E1B" w:rsidTr="0BF98077" w14:paraId="47B1ECD3" w14:textId="77777777">
        <w:trPr>
          <w:trHeight w:val="300"/>
        </w:trPr>
        <w:tc>
          <w:tcPr>
            <w:tcW w:w="4531" w:type="dxa"/>
            <w:tcMar/>
          </w:tcPr>
          <w:p w:rsidRPr="00080EF7" w:rsidR="00A93E1B" w:rsidP="29A743FA" w:rsidRDefault="00A93E1B" w14:paraId="6798CCCC" w14:textId="47199B5D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A743FA" w:rsidR="00A93E1B">
              <w:rPr>
                <w:rFonts w:ascii="Calibri" w:hAnsi="Calibri" w:asciiTheme="minorAscii" w:hAnsiTheme="minorAscii"/>
                <w:lang w:val="en-GB"/>
              </w:rPr>
              <w:t>Kraj</w:t>
            </w:r>
            <w:r w:rsidRPr="29A743FA" w:rsidR="00A93E1B">
              <w:rPr>
                <w:rFonts w:ascii="Calibri" w:hAnsi="Calibri" w:asciiTheme="minorAscii" w:hAnsiTheme="minorAscii"/>
                <w:lang w:val="en-GB"/>
              </w:rPr>
              <w:t>:</w:t>
            </w:r>
          </w:p>
        </w:tc>
        <w:tc>
          <w:tcPr>
            <w:tcW w:w="4894" w:type="dxa"/>
            <w:gridSpan w:val="3"/>
            <w:tcMar/>
          </w:tcPr>
          <w:p w:rsidRPr="69C0F658" w:rsidR="00A93E1B" w:rsidP="29A743FA" w:rsidRDefault="00A93E1B" w14:paraId="6BF59715" w14:textId="659564E9" w14:noSpellErr="1">
            <w:pPr>
              <w:snapToGrid w:val="0"/>
              <w:jc w:val="both"/>
              <w:rPr>
                <w:rFonts w:ascii="Calibri" w:hAnsi="Calibri" w:asciiTheme="minorAscii" w:hAnsiTheme="minorAscii"/>
                <w:lang w:val="en-GB"/>
              </w:rPr>
            </w:pPr>
          </w:p>
        </w:tc>
      </w:tr>
    </w:tbl>
    <w:p w:rsidRPr="00A93E1B" w:rsidR="00F72C57" w:rsidP="29A743FA" w:rsidRDefault="00F72C57" w14:paraId="7DBAC662" w14:textId="592A99C5" w14:noSpellErr="1">
      <w:pPr>
        <w:jc w:val="both"/>
        <w:rPr>
          <w:rFonts w:ascii="Calibri" w:hAnsi="Calibri" w:asciiTheme="minorAscii" w:hAnsiTheme="minorAscii"/>
          <w:sz w:val="16"/>
          <w:szCs w:val="16"/>
        </w:rPr>
      </w:pPr>
    </w:p>
    <w:p w:rsidRPr="00A93E1B" w:rsidR="008F7554" w:rsidP="29A743FA" w:rsidRDefault="008F7554" w14:paraId="5259EFFC" w14:textId="3E27AE5F" w14:noSpellErr="1">
      <w:pPr>
        <w:jc w:val="both"/>
        <w:rPr>
          <w:rFonts w:ascii="Calibri" w:hAnsi="Calibri" w:asciiTheme="minorAscii" w:hAnsiTheme="minorAscii"/>
          <w:sz w:val="16"/>
          <w:szCs w:val="16"/>
        </w:rPr>
      </w:pPr>
      <w:r w:rsidRPr="29A743FA" w:rsidR="008F7554">
        <w:rPr>
          <w:rFonts w:ascii="Calibri" w:hAnsi="Calibri" w:asciiTheme="minorAscii" w:hAnsiTheme="minorAscii"/>
          <w:sz w:val="16"/>
          <w:szCs w:val="16"/>
        </w:rPr>
        <w:t xml:space="preserve">* niepotrzebne </w:t>
      </w:r>
      <w:r w:rsidRPr="29A743FA" w:rsidR="00BF5ACE">
        <w:rPr>
          <w:rFonts w:ascii="Calibri" w:hAnsi="Calibri" w:asciiTheme="minorAscii" w:hAnsiTheme="minorAscii"/>
          <w:sz w:val="16"/>
          <w:szCs w:val="16"/>
        </w:rPr>
        <w:t>skreślić</w:t>
      </w:r>
    </w:p>
    <w:p w:rsidR="4A615129" w:rsidP="4A615129" w:rsidRDefault="4A615129" w14:paraId="578FBD5E" w14:textId="1565C7B0">
      <w:pPr>
        <w:jc w:val="both"/>
        <w:rPr>
          <w:rFonts w:asciiTheme="minorHAnsi" w:hAnsiTheme="minorHAnsi"/>
        </w:rPr>
      </w:pPr>
    </w:p>
    <w:p w:rsidRPr="002D6B8C" w:rsidR="4A615129" w:rsidP="29A743FA" w:rsidRDefault="00BF5ACE" w14:paraId="21121565" w14:textId="403BBAC2">
      <w:pPr>
        <w:jc w:val="both"/>
        <w:rPr>
          <w:rFonts w:ascii="Calibri" w:hAnsi="Calibri" w:asciiTheme="minorAscii" w:hAnsiTheme="minorAscii"/>
          <w:b w:val="1"/>
          <w:bCs w:val="1"/>
          <w:u w:val="single"/>
        </w:rPr>
      </w:pPr>
      <w:r w:rsidRPr="04197092" w:rsidR="00BF5ACE">
        <w:rPr>
          <w:rFonts w:ascii="Calibri" w:hAnsi="Calibri" w:asciiTheme="minorAscii" w:hAnsiTheme="minorAscii"/>
          <w:b w:val="1"/>
          <w:bCs w:val="1"/>
          <w:u w:val="single"/>
        </w:rPr>
        <w:t>Załączniki</w:t>
      </w:r>
      <w:r w:rsidRPr="04197092" w:rsidR="00BF5ACE">
        <w:rPr>
          <w:rFonts w:ascii="Calibri" w:hAnsi="Calibri" w:asciiTheme="minorAscii" w:hAnsiTheme="minorAscii"/>
          <w:b w:val="1"/>
          <w:bCs w:val="1"/>
          <w:u w:val="single"/>
        </w:rPr>
        <w:t xml:space="preserve"> do </w:t>
      </w:r>
      <w:r w:rsidRPr="04197092" w:rsidR="27419130">
        <w:rPr>
          <w:rFonts w:ascii="Calibri" w:hAnsi="Calibri" w:asciiTheme="minorAscii" w:hAnsiTheme="minorAscii"/>
          <w:b w:val="1"/>
          <w:bCs w:val="1"/>
          <w:u w:val="single"/>
        </w:rPr>
        <w:t>formularza</w:t>
      </w:r>
      <w:r w:rsidRPr="04197092" w:rsidR="5B6AFA40">
        <w:rPr>
          <w:rFonts w:ascii="Calibri" w:hAnsi="Calibri" w:asciiTheme="minorAscii" w:hAnsiTheme="minorAscii"/>
          <w:b w:val="1"/>
          <w:bCs w:val="1"/>
          <w:u w:val="single"/>
        </w:rPr>
        <w:t xml:space="preserve"> aplikacyjnego</w:t>
      </w:r>
      <w:r w:rsidRPr="04197092" w:rsidR="00BF5ACE">
        <w:rPr>
          <w:rFonts w:ascii="Calibri" w:hAnsi="Calibri" w:asciiTheme="minorAscii" w:hAnsiTheme="minorAscii"/>
          <w:b w:val="1"/>
          <w:bCs w:val="1"/>
          <w:u w:val="single"/>
        </w:rPr>
        <w:t>:</w:t>
      </w:r>
    </w:p>
    <w:p w:rsidR="00BF5ACE" w:rsidP="29A743FA" w:rsidRDefault="00BF5ACE" w14:paraId="5611FE1A" w14:textId="5AD08B2A" w14:noSpellErr="1">
      <w:pPr>
        <w:pStyle w:val="Akapitzlist"/>
        <w:numPr>
          <w:ilvl w:val="0"/>
          <w:numId w:val="12"/>
        </w:numPr>
        <w:jc w:val="both"/>
        <w:rPr>
          <w:rFonts w:ascii="Calibri" w:hAnsi="Calibri" w:asciiTheme="minorAscii" w:hAnsiTheme="minorAscii"/>
        </w:rPr>
      </w:pPr>
      <w:r w:rsidRPr="29A743FA" w:rsidR="00BF5ACE">
        <w:rPr>
          <w:rFonts w:ascii="Calibri" w:hAnsi="Calibri" w:asciiTheme="minorAscii" w:hAnsiTheme="minorAscii"/>
        </w:rPr>
        <w:t>Potwierdzenie statusu doktoranta w okresie realizacji KWA</w:t>
      </w:r>
    </w:p>
    <w:p w:rsidR="00BF5ACE" w:rsidP="29A743FA" w:rsidRDefault="00BF5ACE" w14:paraId="0D77A081" w14:textId="6E144353" w14:noSpellErr="1">
      <w:pPr>
        <w:pStyle w:val="Akapitzlist"/>
        <w:numPr>
          <w:ilvl w:val="0"/>
          <w:numId w:val="12"/>
        </w:numPr>
        <w:jc w:val="both"/>
        <w:rPr>
          <w:rFonts w:ascii="Calibri" w:hAnsi="Calibri" w:asciiTheme="minorAscii" w:hAnsiTheme="minorAscii"/>
        </w:rPr>
      </w:pPr>
      <w:r w:rsidRPr="29A743FA" w:rsidR="00BF5ACE">
        <w:rPr>
          <w:rFonts w:ascii="Calibri" w:hAnsi="Calibri" w:asciiTheme="minorAscii" w:hAnsiTheme="minorAscii"/>
        </w:rPr>
        <w:t xml:space="preserve">Potwierdzenie </w:t>
      </w:r>
      <w:r w:rsidRPr="29A743FA" w:rsidR="00BF5ACE">
        <w:rPr>
          <w:rFonts w:ascii="Calibri" w:hAnsi="Calibri" w:asciiTheme="minorAscii" w:hAnsiTheme="minorAscii"/>
        </w:rPr>
        <w:t xml:space="preserve">przez uczelnię goszczącą (lidera grupy badawczej) </w:t>
      </w:r>
      <w:r w:rsidRPr="29A743FA" w:rsidR="00BF5ACE">
        <w:rPr>
          <w:rFonts w:ascii="Calibri" w:hAnsi="Calibri" w:asciiTheme="minorAscii" w:hAnsiTheme="minorAscii"/>
        </w:rPr>
        <w:t xml:space="preserve">możliwości realizacji </w:t>
      </w:r>
      <w:r w:rsidRPr="29A743FA" w:rsidR="005D31BF">
        <w:rPr>
          <w:rFonts w:ascii="Calibri" w:hAnsi="Calibri" w:asciiTheme="minorAscii" w:hAnsiTheme="minorAscii"/>
        </w:rPr>
        <w:t xml:space="preserve">w ramach </w:t>
      </w:r>
      <w:r w:rsidRPr="29A743FA" w:rsidR="00BF5ACE">
        <w:rPr>
          <w:rFonts w:ascii="Calibri" w:hAnsi="Calibri" w:asciiTheme="minorAscii" w:hAnsiTheme="minorAscii"/>
        </w:rPr>
        <w:t>KWA</w:t>
      </w:r>
      <w:r w:rsidRPr="29A743FA" w:rsidR="005D31BF">
        <w:rPr>
          <w:rFonts w:ascii="Calibri" w:hAnsi="Calibri" w:asciiTheme="minorAscii" w:hAnsiTheme="minorAscii"/>
        </w:rPr>
        <w:t xml:space="preserve"> uzgodnionego </w:t>
      </w:r>
      <w:r w:rsidRPr="29A743FA" w:rsidR="00B708D4">
        <w:rPr>
          <w:rFonts w:ascii="Calibri" w:hAnsi="Calibri" w:asciiTheme="minorAscii" w:hAnsiTheme="minorAscii"/>
        </w:rPr>
        <w:t xml:space="preserve">wspólnego </w:t>
      </w:r>
      <w:r w:rsidRPr="29A743FA" w:rsidR="00895D27">
        <w:rPr>
          <w:rFonts w:ascii="Calibri" w:hAnsi="Calibri" w:asciiTheme="minorAscii" w:hAnsiTheme="minorAscii"/>
        </w:rPr>
        <w:t>projektu</w:t>
      </w:r>
      <w:r w:rsidRPr="29A743FA" w:rsidR="005D31BF">
        <w:rPr>
          <w:rFonts w:ascii="Calibri" w:hAnsi="Calibri" w:asciiTheme="minorAscii" w:hAnsiTheme="minorAscii"/>
        </w:rPr>
        <w:t xml:space="preserve"> b</w:t>
      </w:r>
      <w:r w:rsidRPr="29A743FA" w:rsidR="005D31BF">
        <w:rPr>
          <w:rFonts w:ascii="Calibri" w:hAnsi="Calibri" w:asciiTheme="minorAscii" w:hAnsiTheme="minorAscii"/>
        </w:rPr>
        <w:t>adań</w:t>
      </w:r>
    </w:p>
    <w:p w:rsidR="002D6B8C" w:rsidP="29A743FA" w:rsidRDefault="002D6B8C" w14:paraId="3D4402C4" w14:textId="576CBE45" w14:noSpellErr="1">
      <w:pPr>
        <w:jc w:val="both"/>
        <w:rPr>
          <w:rFonts w:ascii="Calibri" w:hAnsi="Calibri" w:asciiTheme="minorAscii" w:hAnsiTheme="minorAscii"/>
        </w:rPr>
      </w:pPr>
    </w:p>
    <w:p w:rsidR="002D6B8C" w:rsidP="29A743FA" w:rsidRDefault="002D6B8C" w14:paraId="01CC44B2" w14:textId="14741C29" w14:noSpellErr="1">
      <w:pPr>
        <w:jc w:val="both"/>
        <w:rPr>
          <w:rFonts w:ascii="Calibri" w:hAnsi="Calibri" w:asciiTheme="minorAscii" w:hAnsiTheme="minorAscii"/>
        </w:rPr>
      </w:pPr>
    </w:p>
    <w:p w:rsidRPr="002D6B8C" w:rsidR="002D6B8C" w:rsidP="29A743FA" w:rsidRDefault="002D6B8C" w14:paraId="45690CEA" w14:textId="77777777" w14:noSpellErr="1">
      <w:pPr>
        <w:jc w:val="both"/>
        <w:rPr>
          <w:rFonts w:ascii="Calibri" w:hAnsi="Calibri" w:asciiTheme="minorAscii" w:hAnsiTheme="minorAsci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Pr="00080EF7" w:rsidR="007F7DC7" w:rsidTr="29A743FA" w14:paraId="76C179C4" w14:textId="77777777">
        <w:tc>
          <w:tcPr>
            <w:tcW w:w="4190" w:type="dxa"/>
            <w:shd w:val="clear" w:color="auto" w:fill="auto"/>
            <w:tcMar/>
          </w:tcPr>
          <w:p w:rsidRPr="00080EF7" w:rsidR="007F7DC7" w:rsidRDefault="00AD63D7" w14:paraId="0159A05B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  <w:tcMar/>
          </w:tcPr>
          <w:p w:rsidRPr="00080EF7" w:rsidR="007F7DC7" w:rsidP="29A743FA" w:rsidRDefault="00AD63D7" w14:paraId="6669752F" w14:textId="77777777" w14:noSpellErr="1">
            <w:pPr>
              <w:spacing w:after="6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A743FA" w:rsidR="00AD63D7">
              <w:rPr>
                <w:rFonts w:ascii="Calibri" w:hAnsi="Calibri" w:cs="Calibri" w:asciiTheme="minorAscii" w:hAnsiTheme="minorAscii" w:cstheme="minorAscii"/>
              </w:rPr>
              <w:t>……………………………………………</w:t>
            </w:r>
          </w:p>
        </w:tc>
      </w:tr>
      <w:tr w:rsidRPr="00080EF7" w:rsidR="007F7DC7" w:rsidTr="29A743FA" w14:paraId="09855841" w14:textId="77777777">
        <w:tc>
          <w:tcPr>
            <w:tcW w:w="4190" w:type="dxa"/>
            <w:shd w:val="clear" w:color="auto" w:fill="auto"/>
            <w:tcMar/>
          </w:tcPr>
          <w:p w:rsidRPr="00080EF7" w:rsidR="007F7DC7" w:rsidRDefault="00AD63D7" w14:paraId="77695CDF" w14:textId="7777777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  <w:tcMar/>
          </w:tcPr>
          <w:p w:rsidRPr="00080EF7" w:rsidR="007F7DC7" w:rsidP="29A743FA" w:rsidRDefault="655172AE" w14:paraId="201CBCD7" w14:textId="43785338">
            <w:pPr>
              <w:spacing w:after="60"/>
              <w:jc w:val="center"/>
              <w:rPr>
                <w:rFonts w:ascii="Calibri" w:hAnsi="Calibri" w:asciiTheme="minorAscii" w:hAnsiTheme="minorAscii"/>
              </w:rPr>
            </w:pPr>
            <w:r w:rsidRPr="29A743FA" w:rsidR="655172AE">
              <w:rPr>
                <w:rFonts w:ascii="Calibri" w:hAnsi="Calibri" w:asciiTheme="minorAscii" w:hAnsiTheme="minorAscii"/>
              </w:rPr>
              <w:t xml:space="preserve">PODPIS </w:t>
            </w:r>
            <w:r w:rsidRPr="29A743FA" w:rsidR="3EEF7FBD">
              <w:rPr>
                <w:rFonts w:ascii="Calibri" w:hAnsi="Calibri" w:asciiTheme="minorAscii" w:hAnsiTheme="minorAscii"/>
              </w:rPr>
              <w:t>KANDYDATKI/KANDYDATA</w:t>
            </w:r>
            <w:r w:rsidRPr="29A743FA" w:rsidR="655172AE">
              <w:rPr>
                <w:rFonts w:ascii="Calibri" w:hAnsi="Calibri" w:asciiTheme="minorAscii" w:hAnsiTheme="minorAscii"/>
              </w:rPr>
              <w:t xml:space="preserve"> </w:t>
            </w:r>
          </w:p>
        </w:tc>
      </w:tr>
    </w:tbl>
    <w:p w:rsidR="008571C6" w:rsidP="29A743FA" w:rsidRDefault="008571C6" w14:paraId="2164EF85" w14:textId="77777777" w14:noSpellErr="1">
      <w:pPr>
        <w:rPr>
          <w:rStyle w:val="normaltextrun"/>
          <w:rFonts w:ascii="Calibri Light" w:hAnsi="Calibri Light" w:cs="Calibri Light"/>
          <w:i w:val="1"/>
          <w:iCs w:val="1"/>
          <w:color w:val="000000"/>
          <w:shd w:val="clear" w:color="auto" w:fill="FFFFFF"/>
        </w:rPr>
      </w:pPr>
    </w:p>
    <w:p w:rsidRPr="00080EF7" w:rsidR="007F7DC7" w:rsidP="29A743FA" w:rsidRDefault="008571C6" w14:paraId="240D6CFE" w14:textId="38334182" w14:noSpellErr="1">
      <w:pPr>
        <w:ind w:left="4956" w:firstLine="6"/>
        <w:rPr>
          <w:rFonts w:ascii="Calibri" w:hAnsi="Calibri" w:cs="Calibri" w:asciiTheme="minorAscii" w:hAnsiTheme="minorAscii" w:cstheme="minorAscii"/>
        </w:rPr>
      </w:pPr>
      <w:bookmarkStart w:name="_GoBack" w:id="484"/>
      <w:bookmarkEnd w:id="484"/>
      <w:r w:rsidRPr="29A743FA" w:rsidR="008571C6">
        <w:rPr>
          <w:rStyle w:val="normaltextrun"/>
          <w:rFonts w:ascii="Calibri Light" w:hAnsi="Calibri Light" w:cs="Calibri Light"/>
          <w:i w:val="1"/>
          <w:iCs w:val="1"/>
          <w:color w:val="000000"/>
          <w:shd w:val="clear" w:color="auto" w:fill="FFFFFF"/>
        </w:rPr>
        <w:t>[podpisano: kwalifikowanym podpisem elektronicznym; profilem zaufanym; podpis odręczny; autoryzacja elektroniczna]</w:t>
      </w:r>
      <w:r w:rsidR="008571C6">
        <w:rPr>
          <w:rStyle w:val="eop"/>
          <w:rFonts w:ascii="Calibri Light" w:hAnsi="Calibri Light" w:cs="Calibri Light"/>
          <w:shd w:val="clear" w:color="auto" w:fill="FFFFFF"/>
        </w:rPr>
        <w:t> </w:t>
      </w:r>
    </w:p>
    <w:sectPr w:rsidRPr="00080EF7" w:rsidR="007F7DC7" w:rsidSect="00FF6411">
      <w:headerReference w:type="default" r:id="rId12"/>
      <w:footerReference w:type="default" r:id="rId13"/>
      <w:pgSz w:w="11906" w:h="16838" w:orient="portrait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D56F70" w16cex:dateUtc="2024-10-11T09:31:00Z"/>
  <w16cex:commentExtensible w16cex:durableId="1D59D177" w16cex:dateUtc="2024-10-11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9C" w:rsidRDefault="0093679C" w14:paraId="6DA4B56B" w14:textId="77777777">
      <w:r>
        <w:separator/>
      </w:r>
    </w:p>
  </w:endnote>
  <w:endnote w:type="continuationSeparator" w:id="0">
    <w:p w:rsidR="0093679C" w:rsidRDefault="0093679C" w14:paraId="7D471F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F6411" w:rsidR="007F7DC7" w:rsidP="4A615129" w:rsidRDefault="00FF6411" w14:paraId="3EC564CE" w14:textId="070EA27E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 w:rsidR="00656C43">
      <w:rPr>
        <w:rFonts w:ascii="Calibri" w:hAnsi="Calibri"/>
        <w:color w:val="323E4F"/>
        <w:sz w:val="18"/>
        <w:szCs w:val="18"/>
      </w:rPr>
      <w:fldChar w:fldCharType="separate"/>
    </w:r>
    <w:r w:rsidR="4A615129">
      <w:rPr>
        <w:rFonts w:ascii="Calibri" w:hAnsi="Calibri"/>
        <w:noProof/>
        <w:color w:val="323E4F"/>
        <w:sz w:val="18"/>
        <w:szCs w:val="18"/>
      </w:rPr>
      <w:t>2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9C" w:rsidRDefault="0093679C" w14:paraId="1E2374C1" w14:textId="77777777">
      <w:r>
        <w:separator/>
      </w:r>
    </w:p>
  </w:footnote>
  <w:footnote w:type="continuationSeparator" w:id="0">
    <w:p w:rsidR="0093679C" w:rsidRDefault="0093679C" w14:paraId="0CDFC0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p14">
  <w:p w:rsidRPr="006A1AED" w:rsidR="00FF6411" w:rsidP="00FF6411" w:rsidRDefault="00197A85" w14:paraId="280C8BE0" w14:textId="5EBAF693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 w:rsidR="00FF6411">
      <w:rPr>
        <w:rFonts w:cs="Times New Roman"/>
      </w:rPr>
      <w:tab/>
    </w:r>
  </w:p>
  <w:p w:rsidRPr="006A1AED" w:rsidR="00FF6411" w:rsidP="00FF6411" w:rsidRDefault="00FF6411" w14:paraId="045EDB3B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6A1AED" w:rsidR="00FF6411" w:rsidP="00FF6411" w:rsidRDefault="00FF6411" w14:paraId="460D2B84" w14:textId="77777777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 w:rsidR="018091A3">
      <w:rPr>
        <w:rFonts w:cs="Times New Roman"/>
        <w:color w:val="323E4F" w:themeColor="text2" w:themeTint="FF" w:themeShade="BF"/>
        <w:sz w:val="18"/>
        <w:szCs w:val="18"/>
      </w:rPr>
      <w:t>Projekt współfinansowany ze środków Unii Europejskiej w ramach Europejskiego Funduszu Społecznego</w:t>
    </w:r>
  </w:p>
  <w:p w:rsidRPr="00FF6411" w:rsidR="007F7DC7" w:rsidP="00FF6411" w:rsidRDefault="00B613DF" w14:paraId="024B52EE" w14:textId="0E10EA3A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tru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50871"/>
    <w:rsid w:val="00283A04"/>
    <w:rsid w:val="00283BBA"/>
    <w:rsid w:val="0028709B"/>
    <w:rsid w:val="002D6B8C"/>
    <w:rsid w:val="00316356"/>
    <w:rsid w:val="00332BD4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C6254"/>
    <w:rsid w:val="004C6CEB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879B0"/>
    <w:rsid w:val="009E443E"/>
    <w:rsid w:val="00A361B1"/>
    <w:rsid w:val="00A42D43"/>
    <w:rsid w:val="00A84831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E13F91"/>
    <w:rsid w:val="00E237B1"/>
    <w:rsid w:val="00E4065F"/>
    <w:rsid w:val="00E447F7"/>
    <w:rsid w:val="00EA1864"/>
    <w:rsid w:val="00EB175A"/>
    <w:rsid w:val="00F72C57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97092"/>
    <w:rsid w:val="046DDE27"/>
    <w:rsid w:val="0504B699"/>
    <w:rsid w:val="0527EDA6"/>
    <w:rsid w:val="0529FBFA"/>
    <w:rsid w:val="0552BE5C"/>
    <w:rsid w:val="0562BB9C"/>
    <w:rsid w:val="05B38636"/>
    <w:rsid w:val="05D07AFD"/>
    <w:rsid w:val="05D99B08"/>
    <w:rsid w:val="05E26F42"/>
    <w:rsid w:val="064D9113"/>
    <w:rsid w:val="06604DB4"/>
    <w:rsid w:val="07004C6C"/>
    <w:rsid w:val="0715CED5"/>
    <w:rsid w:val="0733D624"/>
    <w:rsid w:val="0734EAA0"/>
    <w:rsid w:val="073C706F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B9741B8"/>
    <w:rsid w:val="0BF98077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90D17E"/>
    <w:rsid w:val="13C7E955"/>
    <w:rsid w:val="13CE5C27"/>
    <w:rsid w:val="1408E85C"/>
    <w:rsid w:val="1486043F"/>
    <w:rsid w:val="15390C58"/>
    <w:rsid w:val="158367BD"/>
    <w:rsid w:val="15B48093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C14BAA"/>
    <w:rsid w:val="1ADB8AD1"/>
    <w:rsid w:val="1C090B95"/>
    <w:rsid w:val="1C71B4C8"/>
    <w:rsid w:val="1C7A4AC7"/>
    <w:rsid w:val="1C86C3A4"/>
    <w:rsid w:val="1CF254CF"/>
    <w:rsid w:val="1D06EA53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D99D96"/>
    <w:rsid w:val="22C07255"/>
    <w:rsid w:val="22F429C5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90085B9"/>
    <w:rsid w:val="291F7FDC"/>
    <w:rsid w:val="297C21E1"/>
    <w:rsid w:val="29A743FA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C7F35E"/>
    <w:rsid w:val="30E993F5"/>
    <w:rsid w:val="3115DB8D"/>
    <w:rsid w:val="32109048"/>
    <w:rsid w:val="326F9E67"/>
    <w:rsid w:val="33554439"/>
    <w:rsid w:val="340953D3"/>
    <w:rsid w:val="347FFD33"/>
    <w:rsid w:val="351B7C08"/>
    <w:rsid w:val="3532CAD9"/>
    <w:rsid w:val="35759E21"/>
    <w:rsid w:val="3597E919"/>
    <w:rsid w:val="35CC121C"/>
    <w:rsid w:val="360A84ED"/>
    <w:rsid w:val="362D14A3"/>
    <w:rsid w:val="36623798"/>
    <w:rsid w:val="36A03FAB"/>
    <w:rsid w:val="37631B06"/>
    <w:rsid w:val="3864CA34"/>
    <w:rsid w:val="39F2D1F1"/>
    <w:rsid w:val="3A056088"/>
    <w:rsid w:val="3A2A6823"/>
    <w:rsid w:val="3A74656E"/>
    <w:rsid w:val="3A8A18BF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E0751B"/>
    <w:rsid w:val="42437949"/>
    <w:rsid w:val="42E66026"/>
    <w:rsid w:val="4353EE6C"/>
    <w:rsid w:val="437B95B8"/>
    <w:rsid w:val="43EE1EAA"/>
    <w:rsid w:val="44267EAD"/>
    <w:rsid w:val="449D6DCE"/>
    <w:rsid w:val="45CC8DAB"/>
    <w:rsid w:val="46021C3F"/>
    <w:rsid w:val="47057CDB"/>
    <w:rsid w:val="472931D4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75F0C3"/>
    <w:rsid w:val="4D909164"/>
    <w:rsid w:val="4DA2EDDF"/>
    <w:rsid w:val="4E9CA3B5"/>
    <w:rsid w:val="4F7DF151"/>
    <w:rsid w:val="501A93AF"/>
    <w:rsid w:val="50322FAA"/>
    <w:rsid w:val="50809CE6"/>
    <w:rsid w:val="51866856"/>
    <w:rsid w:val="51C7414D"/>
    <w:rsid w:val="5219085B"/>
    <w:rsid w:val="5242A635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640353E"/>
    <w:rsid w:val="567127BD"/>
    <w:rsid w:val="56DFF12E"/>
    <w:rsid w:val="56E80799"/>
    <w:rsid w:val="571F0FB3"/>
    <w:rsid w:val="57FDD79C"/>
    <w:rsid w:val="5840C815"/>
    <w:rsid w:val="5890D2E0"/>
    <w:rsid w:val="5917674C"/>
    <w:rsid w:val="591AFB91"/>
    <w:rsid w:val="59E22AEC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7B8EED"/>
    <w:rsid w:val="5D88D488"/>
    <w:rsid w:val="5DC28697"/>
    <w:rsid w:val="5DCEF490"/>
    <w:rsid w:val="5E351CA8"/>
    <w:rsid w:val="5E4EBB96"/>
    <w:rsid w:val="5E5013E1"/>
    <w:rsid w:val="5E6BB758"/>
    <w:rsid w:val="5E7F4575"/>
    <w:rsid w:val="5EC517C2"/>
    <w:rsid w:val="5F1450CB"/>
    <w:rsid w:val="5F309C11"/>
    <w:rsid w:val="5F3E795D"/>
    <w:rsid w:val="607E44F3"/>
    <w:rsid w:val="611288C7"/>
    <w:rsid w:val="612E2536"/>
    <w:rsid w:val="61E369C9"/>
    <w:rsid w:val="61EDF450"/>
    <w:rsid w:val="622A28DA"/>
    <w:rsid w:val="629C9EC0"/>
    <w:rsid w:val="62C73227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B5E74F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CFEEBE"/>
    <w:rsid w:val="76D611BD"/>
    <w:rsid w:val="775A25E3"/>
    <w:rsid w:val="7786D903"/>
    <w:rsid w:val="77928F0D"/>
    <w:rsid w:val="77B2E9EF"/>
    <w:rsid w:val="78A53C8F"/>
    <w:rsid w:val="793496B4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9CDEA"/>
    <w:rsid w:val="7BFE6FD2"/>
    <w:rsid w:val="7C30262C"/>
    <w:rsid w:val="7C51BC62"/>
    <w:rsid w:val="7CA5569C"/>
    <w:rsid w:val="7CFD936F"/>
    <w:rsid w:val="7D9D8911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24E82"/>
    <w:rPr>
      <w:rFonts w:ascii="Calibri" w:hAnsi="Calibri" w:eastAsia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F95F81"/>
  </w:style>
  <w:style w:type="character" w:styleId="StopkaZnak" w:customStyle="1">
    <w:name w:val="Stopka Znak"/>
    <w:basedOn w:val="Domylnaczcionkaakapitu"/>
    <w:link w:val="Stopka"/>
    <w:uiPriority w:val="99"/>
    <w:qFormat/>
    <w:rsid w:val="00F95F81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qFormat/>
    <w:rsid w:val="00F55F37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styleId="Znakiprzypiswdolnych" w:customStyle="1">
    <w:name w:val="Znaki przypisów dolnych"/>
    <w:qFormat/>
    <w:rsid w:val="00524E82"/>
  </w:style>
  <w:style w:type="character" w:styleId="Zakotwiczenieprzypisudolnego" w:customStyle="1">
    <w:name w:val="Zakotwiczenie przypisu dolnego"/>
    <w:rsid w:val="00524E82"/>
    <w:rPr>
      <w:vertAlign w:val="superscript"/>
    </w:rPr>
  </w:style>
  <w:style w:type="character" w:styleId="Zakotwiczenieprzypisukocowego" w:customStyle="1">
    <w:name w:val="Zakotwiczenie przypisu końcowego"/>
    <w:rsid w:val="00524E82"/>
    <w:rPr>
      <w:vertAlign w:val="superscript"/>
    </w:rPr>
  </w:style>
  <w:style w:type="character" w:styleId="Znakiprzypiswkocowych" w:customStyle="1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styleId="Zawartoramki" w:customStyle="1">
    <w:name w:val="Zawartość ramki"/>
    <w:basedOn w:val="Normalny"/>
    <w:qFormat/>
    <w:rsid w:val="00524E82"/>
  </w:style>
  <w:style w:type="character" w:styleId="apple-converted-space" w:customStyle="1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3889"/>
    <w:rPr>
      <w:rFonts w:ascii="Calibri" w:hAnsi="Calibri" w:eastAsia="Calibri"/>
      <w:b/>
      <w:bCs/>
      <w:color w:val="00000A"/>
      <w:szCs w:val="20"/>
    </w:rPr>
  </w:style>
  <w:style w:type="character" w:styleId="normaltextrun" w:customStyle="1">
    <w:name w:val="normaltextrun"/>
    <w:basedOn w:val="Domylnaczcionkaakapitu"/>
    <w:rsid w:val="008571C6"/>
  </w:style>
  <w:style w:type="character" w:styleId="eop" w:customStyle="1">
    <w:name w:val="eop"/>
    <w:basedOn w:val="Domylnaczcionkaakapitu"/>
    <w:rsid w:val="0085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684D1-4A66-4DB5-ACC4-4FF8BE07A000}"/>
</file>

<file path=customXml/itemProps4.xml><?xml version="1.0" encoding="utf-8"?>
<ds:datastoreItem xmlns:ds="http://schemas.openxmlformats.org/officeDocument/2006/customXml" ds:itemID="{5210958C-C403-472F-A200-A7C1D87588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Jaskolska</cp:lastModifiedBy>
  <cp:revision>22</cp:revision>
  <cp:lastPrinted>2018-10-09T21:02:00Z</cp:lastPrinted>
  <dcterms:created xsi:type="dcterms:W3CDTF">2024-10-19T22:53:00Z</dcterms:created>
  <dcterms:modified xsi:type="dcterms:W3CDTF">2024-12-12T11:36:42Z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